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256D2D" w14:textId="6C5B38CC" w:rsidR="000D6A77" w:rsidRPr="00F21B41" w:rsidRDefault="000D6A77" w:rsidP="0060603C">
      <w:pPr>
        <w:pStyle w:val="Kop1"/>
        <w:rPr>
          <w:rFonts w:ascii="Calibri" w:hAnsi="Calibri" w:cs="Calibri"/>
          <w:sz w:val="32"/>
          <w:szCs w:val="32"/>
        </w:rPr>
      </w:pPr>
      <w:r w:rsidRPr="00F21B41">
        <w:rPr>
          <w:rFonts w:ascii="Calibri" w:hAnsi="Calibri" w:cs="Calibri"/>
          <w:sz w:val="32"/>
          <w:szCs w:val="32"/>
        </w:rPr>
        <w:t xml:space="preserve">Campagne Mensenhandel  - </w:t>
      </w:r>
      <w:r w:rsidR="00EE13EB">
        <w:rPr>
          <w:rFonts w:ascii="Calibri" w:hAnsi="Calibri" w:cs="Calibri"/>
          <w:sz w:val="32"/>
          <w:szCs w:val="32"/>
        </w:rPr>
        <w:t>d</w:t>
      </w:r>
      <w:r w:rsidRPr="00F21B41">
        <w:rPr>
          <w:rFonts w:ascii="Calibri" w:hAnsi="Calibri" w:cs="Calibri"/>
          <w:sz w:val="32"/>
          <w:szCs w:val="32"/>
        </w:rPr>
        <w:t>ecember</w:t>
      </w:r>
      <w:r w:rsidR="00EE13EB">
        <w:rPr>
          <w:rFonts w:ascii="Calibri" w:hAnsi="Calibri" w:cs="Calibri"/>
          <w:sz w:val="32"/>
          <w:szCs w:val="32"/>
        </w:rPr>
        <w:t>/januari</w:t>
      </w:r>
      <w:r w:rsidRPr="00F21B41">
        <w:rPr>
          <w:rFonts w:ascii="Calibri" w:hAnsi="Calibri" w:cs="Calibri"/>
          <w:sz w:val="32"/>
          <w:szCs w:val="32"/>
        </w:rPr>
        <w:t xml:space="preserve"> 202</w:t>
      </w:r>
      <w:r w:rsidR="00EE13EB">
        <w:rPr>
          <w:rFonts w:ascii="Calibri" w:hAnsi="Calibri" w:cs="Calibri"/>
          <w:sz w:val="32"/>
          <w:szCs w:val="32"/>
        </w:rPr>
        <w:t>4</w:t>
      </w:r>
    </w:p>
    <w:p w14:paraId="6A0F1485" w14:textId="77777777" w:rsidR="000523F6" w:rsidRDefault="00EE13EB" w:rsidP="00EE13EB">
      <w:pPr>
        <w:pStyle w:val="Kop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Social media berichten</w:t>
      </w:r>
    </w:p>
    <w:p w14:paraId="592C5D9F" w14:textId="688F18CB" w:rsidR="000D6A77" w:rsidRPr="000523F6" w:rsidRDefault="000523F6" w:rsidP="000523F6">
      <w:pPr>
        <w:pStyle w:val="Kop2"/>
        <w:numPr>
          <w:ilvl w:val="0"/>
          <w:numId w:val="12"/>
        </w:numPr>
        <w:rPr>
          <w:rFonts w:asciiTheme="minorHAnsi" w:hAnsiTheme="minorHAnsi" w:cs="Calibri"/>
          <w:i/>
          <w:iCs/>
          <w:sz w:val="22"/>
          <w:szCs w:val="22"/>
        </w:rPr>
      </w:pPr>
      <w:r w:rsidRPr="000523F6">
        <w:rPr>
          <w:rFonts w:asciiTheme="minorHAnsi" w:hAnsiTheme="minorHAnsi"/>
          <w:i/>
          <w:iCs/>
          <w:color w:val="auto"/>
          <w:sz w:val="22"/>
          <w:szCs w:val="22"/>
          <w:u w:val="single"/>
        </w:rPr>
        <w:t xml:space="preserve">BERICHT </w:t>
      </w:r>
      <w:r w:rsidR="00147E8B">
        <w:rPr>
          <w:rFonts w:asciiTheme="minorHAnsi" w:hAnsiTheme="minorHAnsi"/>
          <w:i/>
          <w:iCs/>
          <w:color w:val="auto"/>
          <w:sz w:val="22"/>
          <w:szCs w:val="22"/>
          <w:u w:val="single"/>
        </w:rPr>
        <w:t xml:space="preserve">week </w:t>
      </w:r>
      <w:r w:rsidRPr="000523F6">
        <w:rPr>
          <w:rFonts w:asciiTheme="minorHAnsi" w:hAnsiTheme="minorHAnsi"/>
          <w:i/>
          <w:iCs/>
          <w:color w:val="auto"/>
          <w:sz w:val="22"/>
          <w:szCs w:val="22"/>
          <w:u w:val="single"/>
        </w:rPr>
        <w:t xml:space="preserve">1: Dinsdag </w:t>
      </w:r>
      <w:r>
        <w:rPr>
          <w:rFonts w:asciiTheme="minorHAnsi" w:hAnsiTheme="minorHAnsi"/>
          <w:i/>
          <w:iCs/>
          <w:color w:val="auto"/>
          <w:sz w:val="22"/>
          <w:szCs w:val="22"/>
          <w:u w:val="single"/>
        </w:rPr>
        <w:t>10</w:t>
      </w:r>
      <w:r w:rsidRPr="000523F6">
        <w:rPr>
          <w:rFonts w:asciiTheme="minorHAnsi" w:hAnsiTheme="minorHAnsi"/>
          <w:i/>
          <w:iCs/>
          <w:color w:val="auto"/>
          <w:sz w:val="22"/>
          <w:szCs w:val="22"/>
          <w:u w:val="single"/>
        </w:rPr>
        <w:t xml:space="preserve"> december 202</w:t>
      </w:r>
      <w:r>
        <w:rPr>
          <w:rFonts w:asciiTheme="minorHAnsi" w:hAnsiTheme="minorHAnsi"/>
          <w:i/>
          <w:iCs/>
          <w:color w:val="auto"/>
          <w:sz w:val="22"/>
          <w:szCs w:val="22"/>
          <w:u w:val="single"/>
        </w:rPr>
        <w:t>4</w:t>
      </w:r>
      <w:r w:rsidR="000D6A77" w:rsidRPr="000523F6">
        <w:rPr>
          <w:rFonts w:asciiTheme="minorHAnsi" w:hAnsiTheme="minorHAnsi" w:cs="Calibri"/>
          <w:i/>
          <w:iCs/>
          <w:sz w:val="22"/>
          <w:szCs w:val="22"/>
        </w:rPr>
        <w:br/>
      </w:r>
    </w:p>
    <w:p w14:paraId="3FF7FA61" w14:textId="77777777" w:rsidR="009829A6" w:rsidRDefault="00393C90" w:rsidP="00393C90">
      <w:pPr>
        <w:rPr>
          <w:rFonts w:ascii="Calibri" w:hAnsi="Calibri" w:cs="Calibri"/>
          <w:i/>
          <w:iCs/>
          <w:sz w:val="22"/>
          <w:szCs w:val="22"/>
        </w:rPr>
      </w:pPr>
      <w:r w:rsidRPr="009829A6">
        <w:rPr>
          <w:rFonts w:ascii="Calibri" w:hAnsi="Calibri" w:cs="Calibri"/>
          <w:i/>
          <w:iCs/>
          <w:sz w:val="22"/>
          <w:szCs w:val="22"/>
        </w:rPr>
        <w:t xml:space="preserve">&gt;Facebook/LinkedIn </w:t>
      </w:r>
      <w:r w:rsidRPr="0003161A">
        <w:rPr>
          <w:rFonts w:ascii="Calibri" w:hAnsi="Calibri" w:cs="Calibri"/>
          <w:i/>
          <w:iCs/>
          <w:sz w:val="22"/>
          <w:szCs w:val="22"/>
          <w:highlight w:val="yellow"/>
        </w:rPr>
        <w:t>(+</w:t>
      </w:r>
      <w:r w:rsidR="009829A6" w:rsidRPr="0003161A">
        <w:rPr>
          <w:rFonts w:ascii="Calibri" w:hAnsi="Calibri" w:cs="Calibri"/>
          <w:i/>
          <w:iCs/>
          <w:sz w:val="22"/>
          <w:szCs w:val="22"/>
          <w:highlight w:val="yellow"/>
        </w:rPr>
        <w:t xml:space="preserve"> uploaden liggende video arbeidsuitbuiting)</w:t>
      </w:r>
    </w:p>
    <w:p w14:paraId="30AF6DD3" w14:textId="59C96C2A" w:rsidR="00C11FE6" w:rsidRDefault="009B0FA2" w:rsidP="00393C90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Screenshot </w:t>
      </w:r>
      <w:r w:rsidR="002B2F80">
        <w:rPr>
          <w:rFonts w:ascii="Calibri" w:hAnsi="Calibri" w:cs="Calibri"/>
          <w:i/>
          <w:iCs/>
          <w:sz w:val="22"/>
          <w:szCs w:val="22"/>
        </w:rPr>
        <w:t xml:space="preserve">uit de </w:t>
      </w:r>
      <w:r>
        <w:rPr>
          <w:rFonts w:ascii="Calibri" w:hAnsi="Calibri" w:cs="Calibri"/>
          <w:i/>
          <w:iCs/>
          <w:sz w:val="22"/>
          <w:szCs w:val="22"/>
        </w:rPr>
        <w:t>video:</w:t>
      </w:r>
    </w:p>
    <w:p w14:paraId="65B986AB" w14:textId="17A2CF57" w:rsidR="009B0FA2" w:rsidRPr="009829A6" w:rsidRDefault="009B0FA2" w:rsidP="00393C90">
      <w:pPr>
        <w:rPr>
          <w:rFonts w:ascii="Calibri" w:hAnsi="Calibri" w:cs="Calibri"/>
          <w:i/>
          <w:iCs/>
          <w:sz w:val="22"/>
          <w:szCs w:val="22"/>
        </w:rPr>
      </w:pPr>
      <w:r w:rsidRPr="009B0FA2">
        <w:rPr>
          <w:rFonts w:ascii="Calibri" w:hAnsi="Calibri" w:cs="Calibri"/>
          <w:i/>
          <w:iCs/>
          <w:noProof/>
          <w:sz w:val="22"/>
          <w:szCs w:val="22"/>
        </w:rPr>
        <w:drawing>
          <wp:inline distT="0" distB="0" distL="0" distR="0" wp14:anchorId="5BF8FEC4" wp14:editId="04D5C388">
            <wp:extent cx="3241040" cy="1683041"/>
            <wp:effectExtent l="0" t="0" r="0" b="0"/>
            <wp:docPr id="593910262" name="Afbeelding 1" descr="Afbeelding met tekst, schermopname, Multimediasoftware, softwar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910262" name="Afbeelding 1" descr="Afbeelding met tekst, schermopname, Multimediasoftware, software&#10;&#10;Automatisch gegenereerde beschrijv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2883" cy="168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A5383" w14:textId="71403F14" w:rsidR="00C0470D" w:rsidRPr="00681F99" w:rsidRDefault="00C4505D" w:rsidP="00DE4162">
      <w:pPr>
        <w:rPr>
          <w:rFonts w:ascii="Calibri" w:hAnsi="Calibri" w:cs="Calibri"/>
          <w:b/>
          <w:bCs/>
          <w:sz w:val="22"/>
          <w:szCs w:val="22"/>
        </w:rPr>
      </w:pPr>
      <w:r w:rsidRPr="007C6AA8">
        <w:rPr>
          <w:rFonts w:ascii="Calibri" w:hAnsi="Calibri" w:cs="Calibri"/>
          <w:b/>
          <w:bCs/>
          <w:sz w:val="22"/>
          <w:szCs w:val="22"/>
        </w:rPr>
        <w:t>Herken jij de signalen</w:t>
      </w:r>
      <w:r w:rsidR="0072798A" w:rsidRPr="007C6AA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A3208" w:rsidRPr="007C6AA8">
        <w:rPr>
          <w:rFonts w:ascii="Calibri" w:hAnsi="Calibri" w:cs="Calibri"/>
          <w:b/>
          <w:bCs/>
          <w:sz w:val="22"/>
          <w:szCs w:val="22"/>
        </w:rPr>
        <w:t xml:space="preserve">van </w:t>
      </w:r>
      <w:r w:rsidR="0072798A" w:rsidRPr="007C6AA8">
        <w:rPr>
          <w:rFonts w:ascii="Calibri" w:hAnsi="Calibri" w:cs="Calibri"/>
          <w:b/>
          <w:bCs/>
          <w:sz w:val="22"/>
          <w:szCs w:val="22"/>
        </w:rPr>
        <w:t>arbeidsuitbuiting?</w:t>
      </w:r>
      <w:r w:rsidR="00681F99">
        <w:rPr>
          <w:rFonts w:ascii="Calibri" w:hAnsi="Calibri" w:cs="Calibri"/>
          <w:b/>
          <w:bCs/>
          <w:sz w:val="22"/>
          <w:szCs w:val="22"/>
        </w:rPr>
        <w:br/>
      </w:r>
      <w:r w:rsidR="00CA2F02">
        <w:rPr>
          <w:rFonts w:ascii="Calibri" w:hAnsi="Calibri" w:cs="Calibri"/>
          <w:sz w:val="22"/>
          <w:szCs w:val="22"/>
        </w:rPr>
        <w:t xml:space="preserve">De bouw is een van de sectoren waar arbeidsuitbuiting voorkomt. </w:t>
      </w:r>
      <w:r w:rsidR="00B338F7">
        <w:rPr>
          <w:rFonts w:ascii="Calibri" w:hAnsi="Calibri" w:cs="Calibri"/>
          <w:sz w:val="22"/>
          <w:szCs w:val="22"/>
        </w:rPr>
        <w:t xml:space="preserve">Maar ook </w:t>
      </w:r>
      <w:r w:rsidR="001C7730">
        <w:rPr>
          <w:rFonts w:ascii="Calibri" w:hAnsi="Calibri" w:cs="Calibri"/>
          <w:sz w:val="22"/>
          <w:szCs w:val="22"/>
        </w:rPr>
        <w:t>bijvoorbeeld in de horeca of bij uitzendbureaus</w:t>
      </w:r>
      <w:r w:rsidR="00B338F7">
        <w:rPr>
          <w:rFonts w:ascii="Calibri" w:hAnsi="Calibri" w:cs="Calibri"/>
          <w:sz w:val="22"/>
          <w:szCs w:val="22"/>
        </w:rPr>
        <w:t xml:space="preserve"> </w:t>
      </w:r>
      <w:r w:rsidR="001C7730">
        <w:rPr>
          <w:rFonts w:ascii="Calibri" w:hAnsi="Calibri" w:cs="Calibri"/>
          <w:sz w:val="22"/>
          <w:szCs w:val="22"/>
        </w:rPr>
        <w:t xml:space="preserve">worden mensen </w:t>
      </w:r>
      <w:r w:rsidR="008D7A64">
        <w:rPr>
          <w:rFonts w:ascii="Calibri" w:hAnsi="Calibri" w:cs="Calibri"/>
          <w:sz w:val="22"/>
          <w:szCs w:val="22"/>
        </w:rPr>
        <w:t>soms uitgebuit</w:t>
      </w:r>
      <w:r w:rsidR="00EB791C">
        <w:rPr>
          <w:rFonts w:ascii="Calibri" w:hAnsi="Calibri" w:cs="Calibri"/>
          <w:sz w:val="22"/>
          <w:szCs w:val="22"/>
        </w:rPr>
        <w:t xml:space="preserve">. </w:t>
      </w:r>
      <w:r w:rsidR="009F4E7B">
        <w:rPr>
          <w:rFonts w:ascii="Calibri" w:hAnsi="Calibri" w:cs="Calibri"/>
          <w:sz w:val="22"/>
          <w:szCs w:val="22"/>
        </w:rPr>
        <w:t xml:space="preserve">Ze moeten lange dagen werken, krijgen niet of te weinig betaald en soms wordt zelfs het paspoort ingenomen. </w:t>
      </w:r>
      <w:r w:rsidR="00EB791C">
        <w:rPr>
          <w:rFonts w:ascii="Calibri" w:hAnsi="Calibri" w:cs="Calibri"/>
          <w:sz w:val="22"/>
          <w:szCs w:val="22"/>
        </w:rPr>
        <w:t xml:space="preserve">Kom jij wel eens een situatie tegen waar je </w:t>
      </w:r>
      <w:r w:rsidR="001121C5">
        <w:rPr>
          <w:rFonts w:ascii="Calibri" w:hAnsi="Calibri" w:cs="Calibri"/>
          <w:sz w:val="22"/>
          <w:szCs w:val="22"/>
        </w:rPr>
        <w:t xml:space="preserve">twijfels bij hebt? </w:t>
      </w:r>
      <w:r w:rsidR="008D7A64">
        <w:rPr>
          <w:rFonts w:ascii="Calibri" w:hAnsi="Calibri" w:cs="Calibri"/>
          <w:sz w:val="22"/>
          <w:szCs w:val="22"/>
        </w:rPr>
        <w:t>Of herken</w:t>
      </w:r>
      <w:r w:rsidR="001510AE" w:rsidRPr="007C6AA8">
        <w:rPr>
          <w:rFonts w:ascii="Calibri" w:hAnsi="Calibri" w:cs="Calibri"/>
          <w:sz w:val="22"/>
          <w:szCs w:val="22"/>
        </w:rPr>
        <w:t xml:space="preserve"> jij </w:t>
      </w:r>
      <w:r w:rsidR="001121C5">
        <w:rPr>
          <w:rFonts w:ascii="Calibri" w:hAnsi="Calibri" w:cs="Calibri"/>
          <w:sz w:val="22"/>
          <w:szCs w:val="22"/>
        </w:rPr>
        <w:t>de</w:t>
      </w:r>
      <w:r w:rsidR="00754409">
        <w:rPr>
          <w:rFonts w:ascii="Calibri" w:hAnsi="Calibri" w:cs="Calibri"/>
          <w:sz w:val="22"/>
          <w:szCs w:val="22"/>
        </w:rPr>
        <w:t xml:space="preserve"> situatie uit</w:t>
      </w:r>
      <w:r w:rsidR="001510AE" w:rsidRPr="007C6AA8">
        <w:rPr>
          <w:rFonts w:ascii="Calibri" w:hAnsi="Calibri" w:cs="Calibri"/>
          <w:sz w:val="22"/>
          <w:szCs w:val="22"/>
        </w:rPr>
        <w:t xml:space="preserve"> de</w:t>
      </w:r>
      <w:r w:rsidR="0079145C" w:rsidRPr="007C6AA8">
        <w:rPr>
          <w:rFonts w:ascii="Calibri" w:hAnsi="Calibri" w:cs="Calibri"/>
          <w:sz w:val="22"/>
          <w:szCs w:val="22"/>
        </w:rPr>
        <w:t>ze</w:t>
      </w:r>
      <w:r w:rsidR="001510AE" w:rsidRPr="007C6AA8">
        <w:rPr>
          <w:rFonts w:ascii="Calibri" w:hAnsi="Calibri" w:cs="Calibri"/>
          <w:sz w:val="22"/>
          <w:szCs w:val="22"/>
        </w:rPr>
        <w:t xml:space="preserve"> video</w:t>
      </w:r>
      <w:r w:rsidR="0079145C" w:rsidRPr="007C6AA8">
        <w:rPr>
          <w:rFonts w:ascii="Calibri" w:hAnsi="Calibri" w:cs="Calibri"/>
          <w:sz w:val="22"/>
          <w:szCs w:val="22"/>
        </w:rPr>
        <w:t>?</w:t>
      </w:r>
      <w:r w:rsidR="008D7A64">
        <w:rPr>
          <w:rFonts w:ascii="Calibri" w:hAnsi="Calibri" w:cs="Calibri"/>
          <w:sz w:val="22"/>
          <w:szCs w:val="22"/>
        </w:rPr>
        <w:t xml:space="preserve"> </w:t>
      </w:r>
      <w:r w:rsidR="00F13D3D">
        <w:rPr>
          <w:rFonts w:ascii="Calibri" w:hAnsi="Calibri" w:cs="Calibri"/>
          <w:sz w:val="22"/>
          <w:szCs w:val="22"/>
        </w:rPr>
        <w:t xml:space="preserve">Het kan gaan om arbeidsuitbuiting. </w:t>
      </w:r>
      <w:r w:rsidR="001121C5">
        <w:rPr>
          <w:rFonts w:ascii="Calibri" w:hAnsi="Calibri" w:cs="Calibri"/>
          <w:sz w:val="22"/>
          <w:szCs w:val="22"/>
        </w:rPr>
        <w:t>Op onze website vind je</w:t>
      </w:r>
      <w:r w:rsidR="00B704BE">
        <w:rPr>
          <w:rFonts w:ascii="Calibri" w:hAnsi="Calibri" w:cs="Calibri"/>
          <w:sz w:val="22"/>
          <w:szCs w:val="22"/>
        </w:rPr>
        <w:t xml:space="preserve"> de signalen </w:t>
      </w:r>
      <w:r w:rsidR="004E4E3D">
        <w:rPr>
          <w:rFonts w:ascii="Calibri" w:hAnsi="Calibri" w:cs="Calibri"/>
          <w:sz w:val="22"/>
          <w:szCs w:val="22"/>
        </w:rPr>
        <w:t>waar je op kunt letten.</w:t>
      </w:r>
      <w:r w:rsidR="00B704BE">
        <w:rPr>
          <w:rFonts w:ascii="Calibri" w:hAnsi="Calibri" w:cs="Calibri"/>
          <w:sz w:val="22"/>
          <w:szCs w:val="22"/>
        </w:rPr>
        <w:t xml:space="preserve"> Help het slachtoffer en doe een melding. </w:t>
      </w:r>
      <w:r w:rsidR="00E03C86" w:rsidRPr="007C6AA8">
        <w:rPr>
          <w:rFonts w:ascii="Calibri" w:hAnsi="Calibri" w:cs="Calibri"/>
          <w:sz w:val="22"/>
          <w:szCs w:val="22"/>
        </w:rPr>
        <w:t xml:space="preserve"> </w:t>
      </w:r>
    </w:p>
    <w:p w14:paraId="7A561C2A" w14:textId="77777777" w:rsidR="00563E6F" w:rsidRPr="007C6AA8" w:rsidRDefault="00563E6F" w:rsidP="00563E6F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Ga naar </w:t>
      </w:r>
      <w:hyperlink r:id="rId9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www.mensenhandeltwente.nl/onzichtbaarmaarwaar</w:t>
        </w:r>
      </w:hyperlink>
      <w:r w:rsidRPr="007C6AA8">
        <w:rPr>
          <w:rFonts w:ascii="Calibri" w:hAnsi="Calibri" w:cs="Calibri"/>
          <w:sz w:val="22"/>
          <w:szCs w:val="22"/>
        </w:rPr>
        <w:t xml:space="preserve"> voor informatie, advies of hulp;</w:t>
      </w:r>
    </w:p>
    <w:p w14:paraId="54836746" w14:textId="77777777" w:rsidR="00563E6F" w:rsidRPr="007C6AA8" w:rsidRDefault="00563E6F" w:rsidP="00563E6F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Stuur een e-mail naar </w:t>
      </w:r>
      <w:hyperlink r:id="rId10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info@mensenhandeltwente.nl</w:t>
        </w:r>
      </w:hyperlink>
      <w:r w:rsidRPr="007C6AA8">
        <w:rPr>
          <w:rFonts w:ascii="Calibri" w:hAnsi="Calibri" w:cs="Calibri"/>
          <w:sz w:val="22"/>
          <w:szCs w:val="22"/>
        </w:rPr>
        <w:t>;</w:t>
      </w:r>
    </w:p>
    <w:p w14:paraId="501DD78C" w14:textId="77777777" w:rsidR="00563E6F" w:rsidRPr="007C6AA8" w:rsidRDefault="00563E6F" w:rsidP="00563E6F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Of bel ons op 053-4876665. We zijn bereikbaar op werkdagen van 9.00 tot 17.00 uur. </w:t>
      </w:r>
    </w:p>
    <w:p w14:paraId="66000A9E" w14:textId="77777777" w:rsidR="005E19C8" w:rsidRDefault="005E19C8" w:rsidP="00C0470D">
      <w:pPr>
        <w:spacing w:after="0"/>
        <w:rPr>
          <w:rFonts w:ascii="Calibri" w:hAnsi="Calibri" w:cs="Calibri"/>
          <w:sz w:val="22"/>
          <w:szCs w:val="22"/>
        </w:rPr>
      </w:pPr>
    </w:p>
    <w:p w14:paraId="2AA42DA9" w14:textId="77777777" w:rsidR="005E19C8" w:rsidRPr="007C6AA8" w:rsidRDefault="005E19C8" w:rsidP="005E19C8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 xml:space="preserve">Is er sprake van een noodsituatie? Bel dan altijd 112 </w:t>
      </w: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</w:p>
    <w:p w14:paraId="1C1CDB2D" w14:textId="323E53E1" w:rsidR="00C0470D" w:rsidRPr="007C6AA8" w:rsidRDefault="005E19C8" w:rsidP="00C0470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  <w:r w:rsidR="00C0470D" w:rsidRPr="007C6AA8">
        <w:rPr>
          <w:rFonts w:ascii="Calibri" w:hAnsi="Calibri" w:cs="Calibri"/>
          <w:sz w:val="22"/>
          <w:szCs w:val="22"/>
        </w:rPr>
        <w:t>#mensenhandel #twente #arbeidsuitbuiting #stopuitbuiting #onzichtbaarmaarwaar</w:t>
      </w:r>
    </w:p>
    <w:p w14:paraId="3E5AB5F5" w14:textId="77777777" w:rsidR="00E74A7F" w:rsidRPr="007C6AA8" w:rsidRDefault="00E74A7F" w:rsidP="00163007">
      <w:pPr>
        <w:rPr>
          <w:rFonts w:ascii="Calibri" w:hAnsi="Calibri" w:cs="Calibri"/>
          <w:b/>
          <w:bCs/>
          <w:sz w:val="22"/>
          <w:szCs w:val="22"/>
        </w:rPr>
      </w:pPr>
    </w:p>
    <w:p w14:paraId="6A94844C" w14:textId="24C40221" w:rsidR="00E9553B" w:rsidRPr="009829A6" w:rsidRDefault="00E9553B" w:rsidP="00E9553B">
      <w:pPr>
        <w:rPr>
          <w:rFonts w:ascii="Calibri" w:hAnsi="Calibri" w:cs="Calibri"/>
          <w:i/>
          <w:iCs/>
          <w:sz w:val="22"/>
          <w:szCs w:val="22"/>
        </w:rPr>
      </w:pPr>
      <w:r w:rsidRPr="009829A6">
        <w:rPr>
          <w:rFonts w:ascii="Calibri" w:hAnsi="Calibri" w:cs="Calibri"/>
          <w:i/>
          <w:iCs/>
          <w:sz w:val="22"/>
          <w:szCs w:val="22"/>
        </w:rPr>
        <w:t>&gt;</w:t>
      </w:r>
      <w:r>
        <w:rPr>
          <w:rFonts w:ascii="Calibri" w:hAnsi="Calibri" w:cs="Calibri"/>
          <w:i/>
          <w:iCs/>
          <w:sz w:val="22"/>
          <w:szCs w:val="22"/>
        </w:rPr>
        <w:t>Instagram</w:t>
      </w:r>
      <w:r w:rsidRPr="009829A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3161A">
        <w:rPr>
          <w:rFonts w:ascii="Calibri" w:hAnsi="Calibri" w:cs="Calibri"/>
          <w:i/>
          <w:iCs/>
          <w:sz w:val="22"/>
          <w:szCs w:val="22"/>
          <w:highlight w:val="yellow"/>
        </w:rPr>
        <w:t>(+ uploaden liggende video arbeidsuitbuiting)</w:t>
      </w:r>
    </w:p>
    <w:p w14:paraId="6584BB08" w14:textId="1500190B" w:rsidR="00C44CBA" w:rsidRPr="007C6AA8" w:rsidRDefault="0002098C" w:rsidP="00163007">
      <w:pPr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b/>
          <w:bCs/>
          <w:sz w:val="22"/>
          <w:szCs w:val="22"/>
        </w:rPr>
        <w:t>Herken jij de signalen van arbeidsuitbuiting?</w:t>
      </w:r>
      <w:r>
        <w:rPr>
          <w:rFonts w:ascii="Calibri" w:hAnsi="Calibri" w:cs="Calibri"/>
          <w:b/>
          <w:bCs/>
          <w:sz w:val="22"/>
          <w:szCs w:val="22"/>
        </w:rPr>
        <w:br/>
      </w:r>
      <w:r w:rsidR="00681F99">
        <w:rPr>
          <w:rFonts w:ascii="Calibri" w:hAnsi="Calibri" w:cs="Calibri"/>
          <w:sz w:val="22"/>
          <w:szCs w:val="22"/>
        </w:rPr>
        <w:t xml:space="preserve">De bouw is een van de sectoren waar arbeidsuitbuiting voorkomt. Maar ook bijvoorbeeld in de horeca of bij uitzendbureaus worden mensen soms uitgebuit. </w:t>
      </w:r>
      <w:r w:rsidR="005B609D">
        <w:rPr>
          <w:rFonts w:ascii="Calibri" w:hAnsi="Calibri" w:cs="Calibri"/>
          <w:sz w:val="22"/>
          <w:szCs w:val="22"/>
        </w:rPr>
        <w:t xml:space="preserve">Kom jij wel eens een situatie tegen waar je twijfels bij hebt? </w:t>
      </w:r>
      <w:r w:rsidR="005725BE">
        <w:rPr>
          <w:rFonts w:ascii="Calibri" w:hAnsi="Calibri" w:cs="Calibri"/>
          <w:sz w:val="22"/>
          <w:szCs w:val="22"/>
        </w:rPr>
        <w:t>Of h</w:t>
      </w:r>
      <w:r w:rsidR="008D7363" w:rsidRPr="007C6AA8">
        <w:rPr>
          <w:rFonts w:ascii="Calibri" w:hAnsi="Calibri" w:cs="Calibri"/>
          <w:sz w:val="22"/>
          <w:szCs w:val="22"/>
        </w:rPr>
        <w:t xml:space="preserve">erken jij </w:t>
      </w:r>
      <w:r w:rsidR="00681F99">
        <w:rPr>
          <w:rFonts w:ascii="Calibri" w:hAnsi="Calibri" w:cs="Calibri"/>
          <w:sz w:val="22"/>
          <w:szCs w:val="22"/>
        </w:rPr>
        <w:t>de situatie uit deze video</w:t>
      </w:r>
      <w:r w:rsidR="008D7363" w:rsidRPr="007C6AA8">
        <w:rPr>
          <w:rFonts w:ascii="Calibri" w:hAnsi="Calibri" w:cs="Calibri"/>
          <w:sz w:val="22"/>
          <w:szCs w:val="22"/>
        </w:rPr>
        <w:t xml:space="preserve">? </w:t>
      </w:r>
      <w:r w:rsidR="007655A7">
        <w:rPr>
          <w:rFonts w:ascii="Calibri" w:hAnsi="Calibri" w:cs="Calibri"/>
          <w:sz w:val="22"/>
          <w:szCs w:val="22"/>
        </w:rPr>
        <w:t xml:space="preserve">Het kan gaan om arbeidsuitbuiting. </w:t>
      </w:r>
      <w:r w:rsidR="007F2C9D" w:rsidRPr="007C6AA8">
        <w:rPr>
          <w:rFonts w:ascii="Calibri" w:hAnsi="Calibri" w:cs="Calibri"/>
          <w:sz w:val="22"/>
          <w:szCs w:val="22"/>
        </w:rPr>
        <w:t xml:space="preserve">Let op de signalen en meld dit bij ons. </w:t>
      </w:r>
    </w:p>
    <w:p w14:paraId="127D480D" w14:textId="77777777" w:rsidR="00252F61" w:rsidRPr="007C6AA8" w:rsidRDefault="00252F61" w:rsidP="00252F61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Ga naar </w:t>
      </w:r>
      <w:hyperlink r:id="rId11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www.mensenhandeltwente.nl/onzichtbaarmaarwaar</w:t>
        </w:r>
      </w:hyperlink>
      <w:r w:rsidRPr="007C6AA8">
        <w:rPr>
          <w:rFonts w:ascii="Calibri" w:hAnsi="Calibri" w:cs="Calibri"/>
          <w:sz w:val="22"/>
          <w:szCs w:val="22"/>
        </w:rPr>
        <w:t xml:space="preserve"> voor informatie, advies of hulp;</w:t>
      </w:r>
    </w:p>
    <w:p w14:paraId="6B41CE45" w14:textId="77777777" w:rsidR="00252F61" w:rsidRPr="007C6AA8" w:rsidRDefault="00252F61" w:rsidP="00252F61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Stuur een e-mail naar </w:t>
      </w:r>
      <w:hyperlink r:id="rId12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info@mensenhandeltwente.nl</w:t>
        </w:r>
      </w:hyperlink>
      <w:r w:rsidRPr="007C6AA8">
        <w:rPr>
          <w:rFonts w:ascii="Calibri" w:hAnsi="Calibri" w:cs="Calibri"/>
          <w:sz w:val="22"/>
          <w:szCs w:val="22"/>
        </w:rPr>
        <w:t>;</w:t>
      </w:r>
    </w:p>
    <w:p w14:paraId="56932C12" w14:textId="77777777" w:rsidR="00252F61" w:rsidRPr="007C6AA8" w:rsidRDefault="00252F61" w:rsidP="00252F61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w:lastRenderedPageBreak/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Of bel ons op 053-4876665. We zijn bereikbaar op werkdagen van 9.00 tot 17.00 uur. </w:t>
      </w:r>
    </w:p>
    <w:p w14:paraId="3444E828" w14:textId="77777777" w:rsidR="002B2F80" w:rsidRDefault="002B2F80" w:rsidP="007F2C9D">
      <w:pPr>
        <w:spacing w:after="0"/>
        <w:rPr>
          <w:rFonts w:ascii="Calibri" w:hAnsi="Calibri" w:cs="Calibri"/>
          <w:sz w:val="22"/>
          <w:szCs w:val="22"/>
        </w:rPr>
      </w:pPr>
    </w:p>
    <w:p w14:paraId="19FCFBB7" w14:textId="77777777" w:rsidR="005E19C8" w:rsidRPr="007C6AA8" w:rsidRDefault="005E19C8" w:rsidP="005E19C8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 xml:space="preserve">Is er sprake van een noodsituatie? Bel dan altijd 112 </w:t>
      </w: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</w:p>
    <w:p w14:paraId="6A0D442A" w14:textId="77777777" w:rsidR="005E19C8" w:rsidRPr="007C6AA8" w:rsidRDefault="005E19C8" w:rsidP="007F2C9D">
      <w:pPr>
        <w:spacing w:after="0"/>
        <w:rPr>
          <w:rFonts w:ascii="Calibri" w:hAnsi="Calibri" w:cs="Calibri"/>
          <w:sz w:val="22"/>
          <w:szCs w:val="22"/>
        </w:rPr>
      </w:pPr>
    </w:p>
    <w:p w14:paraId="359FDAF7" w14:textId="144A2370" w:rsidR="003D1131" w:rsidRDefault="007F2C9D" w:rsidP="002B2F80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>#mensenhandel #twente #arbeidsuitbuiting #stopuitbuiting #onzichtbaarmaarwaar</w:t>
      </w:r>
    </w:p>
    <w:p w14:paraId="4656322A" w14:textId="77777777" w:rsidR="007655A7" w:rsidRPr="002B2F80" w:rsidRDefault="007655A7" w:rsidP="002B2F80">
      <w:pPr>
        <w:spacing w:after="0"/>
        <w:rPr>
          <w:rFonts w:ascii="Calibri" w:hAnsi="Calibri" w:cs="Calibri"/>
          <w:sz w:val="22"/>
          <w:szCs w:val="22"/>
        </w:rPr>
      </w:pPr>
    </w:p>
    <w:p w14:paraId="2382D3C1" w14:textId="485D2ACB" w:rsidR="003D1131" w:rsidRPr="000A4CE9" w:rsidRDefault="000A4CE9" w:rsidP="000A4CE9">
      <w:pPr>
        <w:pStyle w:val="Lijstalinea"/>
        <w:numPr>
          <w:ilvl w:val="0"/>
          <w:numId w:val="12"/>
        </w:numPr>
        <w:rPr>
          <w:rFonts w:ascii="Calibri" w:hAnsi="Calibri" w:cs="Calibri"/>
          <w:b/>
          <w:bCs/>
          <w:sz w:val="22"/>
          <w:szCs w:val="22"/>
        </w:rPr>
      </w:pPr>
      <w:r w:rsidRPr="000A4CE9">
        <w:rPr>
          <w:i/>
          <w:iCs/>
          <w:sz w:val="22"/>
          <w:szCs w:val="22"/>
          <w:u w:val="single"/>
        </w:rPr>
        <w:t xml:space="preserve">BERICHT </w:t>
      </w:r>
      <w:r w:rsidR="00147E8B">
        <w:rPr>
          <w:i/>
          <w:iCs/>
          <w:sz w:val="22"/>
          <w:szCs w:val="22"/>
          <w:u w:val="single"/>
        </w:rPr>
        <w:t xml:space="preserve">week </w:t>
      </w:r>
      <w:r>
        <w:rPr>
          <w:i/>
          <w:iCs/>
          <w:sz w:val="22"/>
          <w:szCs w:val="22"/>
          <w:u w:val="single"/>
        </w:rPr>
        <w:t>2</w:t>
      </w:r>
      <w:r w:rsidRPr="000A4CE9">
        <w:rPr>
          <w:i/>
          <w:iCs/>
          <w:sz w:val="22"/>
          <w:szCs w:val="22"/>
          <w:u w:val="single"/>
        </w:rPr>
        <w:t xml:space="preserve">: </w:t>
      </w:r>
      <w:r w:rsidR="001857F6">
        <w:rPr>
          <w:i/>
          <w:iCs/>
          <w:sz w:val="22"/>
          <w:szCs w:val="22"/>
          <w:u w:val="single"/>
        </w:rPr>
        <w:t>Maandag 16</w:t>
      </w:r>
      <w:r w:rsidRPr="000A4CE9">
        <w:rPr>
          <w:i/>
          <w:iCs/>
          <w:sz w:val="22"/>
          <w:szCs w:val="22"/>
          <w:u w:val="single"/>
        </w:rPr>
        <w:t xml:space="preserve"> december 2024</w:t>
      </w:r>
    </w:p>
    <w:p w14:paraId="250B58F7" w14:textId="0C52721D" w:rsidR="00E2716A" w:rsidRDefault="00883B2E" w:rsidP="00883B2E">
      <w:pPr>
        <w:rPr>
          <w:rFonts w:ascii="Calibri" w:hAnsi="Calibri" w:cs="Calibri"/>
          <w:i/>
          <w:iCs/>
          <w:sz w:val="22"/>
          <w:szCs w:val="22"/>
        </w:rPr>
      </w:pPr>
      <w:r w:rsidRPr="00883B2E">
        <w:rPr>
          <w:rFonts w:ascii="Calibri" w:hAnsi="Calibri" w:cs="Calibri"/>
          <w:i/>
          <w:iCs/>
          <w:sz w:val="22"/>
          <w:szCs w:val="22"/>
        </w:rPr>
        <w:t>&gt;Facebook</w:t>
      </w:r>
      <w:r w:rsidR="00E2716A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E2716A"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(+ uploaden </w:t>
      </w:r>
      <w:r w:rsidR="00980899">
        <w:rPr>
          <w:rFonts w:ascii="Calibri" w:hAnsi="Calibri" w:cs="Calibri"/>
          <w:i/>
          <w:iCs/>
          <w:sz w:val="22"/>
          <w:szCs w:val="22"/>
          <w:highlight w:val="yellow"/>
        </w:rPr>
        <w:t>1 beeld</w:t>
      </w:r>
      <w:r w:rsidR="00E2716A"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 arbeidsuitbuiting)</w:t>
      </w:r>
    </w:p>
    <w:p w14:paraId="12B60F6E" w14:textId="50C43092" w:rsidR="00883B2E" w:rsidRDefault="00F92C6E" w:rsidP="00883B2E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noProof/>
          <w:sz w:val="22"/>
          <w:szCs w:val="22"/>
        </w:rPr>
        <w:drawing>
          <wp:anchor distT="0" distB="0" distL="114300" distR="114300" simplePos="0" relativeHeight="251658243" behindDoc="1" locked="0" layoutInCell="1" allowOverlap="1" wp14:anchorId="17FCB7F7" wp14:editId="49E04D28">
            <wp:simplePos x="0" y="0"/>
            <wp:positionH relativeFrom="margin">
              <wp:posOffset>4352925</wp:posOffset>
            </wp:positionH>
            <wp:positionV relativeFrom="paragraph">
              <wp:posOffset>304800</wp:posOffset>
            </wp:positionV>
            <wp:extent cx="1362710" cy="1362710"/>
            <wp:effectExtent l="0" t="0" r="8890" b="8890"/>
            <wp:wrapTight wrapText="bothSides">
              <wp:wrapPolygon edited="0">
                <wp:start x="0" y="0"/>
                <wp:lineTo x="0" y="21439"/>
                <wp:lineTo x="21439" y="21439"/>
                <wp:lineTo x="21439" y="0"/>
                <wp:lineTo x="0" y="0"/>
              </wp:wrapPolygon>
            </wp:wrapTight>
            <wp:docPr id="1070516436" name="Afbeelding 4" descr="Afbeelding met tekst, schermopname, buitenshuis, eigendo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516436" name="Afbeelding 4" descr="Afbeelding met tekst, schermopname, buitenshuis, eigendom&#10;&#10;Automatisch gegenereerde beschrijv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16A">
        <w:rPr>
          <w:rFonts w:ascii="Calibri" w:hAnsi="Calibri" w:cs="Calibri"/>
          <w:i/>
          <w:iCs/>
          <w:sz w:val="22"/>
          <w:szCs w:val="22"/>
        </w:rPr>
        <w:t>&gt;</w:t>
      </w:r>
      <w:r w:rsidR="00883B2E" w:rsidRPr="00883B2E">
        <w:rPr>
          <w:rFonts w:ascii="Calibri" w:hAnsi="Calibri" w:cs="Calibri"/>
          <w:i/>
          <w:iCs/>
          <w:sz w:val="22"/>
          <w:szCs w:val="22"/>
        </w:rPr>
        <w:t xml:space="preserve">LinkedIn </w:t>
      </w:r>
      <w:r w:rsidR="00883B2E"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(+ uploaden </w:t>
      </w:r>
      <w:r w:rsidR="00E2716A">
        <w:rPr>
          <w:rFonts w:ascii="Calibri" w:hAnsi="Calibri" w:cs="Calibri"/>
          <w:i/>
          <w:iCs/>
          <w:sz w:val="22"/>
          <w:szCs w:val="22"/>
          <w:highlight w:val="yellow"/>
        </w:rPr>
        <w:t>document post</w:t>
      </w:r>
      <w:r w:rsidR="00883B2E"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 arbeidsuitbuiting)</w:t>
      </w:r>
    </w:p>
    <w:p w14:paraId="40DF45F0" w14:textId="49A94736" w:rsidR="0039654B" w:rsidRPr="00883B2E" w:rsidRDefault="00F92C6E" w:rsidP="00883B2E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noProof/>
          <w:sz w:val="22"/>
          <w:szCs w:val="22"/>
        </w:rPr>
        <w:drawing>
          <wp:anchor distT="0" distB="0" distL="114300" distR="114300" simplePos="0" relativeHeight="251658242" behindDoc="1" locked="0" layoutInCell="1" allowOverlap="1" wp14:anchorId="0091A839" wp14:editId="564C5832">
            <wp:simplePos x="0" y="0"/>
            <wp:positionH relativeFrom="margin">
              <wp:posOffset>2930525</wp:posOffset>
            </wp:positionH>
            <wp:positionV relativeFrom="paragraph">
              <wp:posOffset>0</wp:posOffset>
            </wp:positionV>
            <wp:extent cx="1366520" cy="1366520"/>
            <wp:effectExtent l="0" t="0" r="5080" b="5080"/>
            <wp:wrapTight wrapText="bothSides">
              <wp:wrapPolygon edited="0">
                <wp:start x="0" y="0"/>
                <wp:lineTo x="0" y="21379"/>
                <wp:lineTo x="21379" y="21379"/>
                <wp:lineTo x="21379" y="0"/>
                <wp:lineTo x="0" y="0"/>
              </wp:wrapPolygon>
            </wp:wrapTight>
            <wp:docPr id="1023086797" name="Afbeelding 3" descr="Afbeelding met tekst, hemel, schermopname, Reclamebor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086797" name="Afbeelding 3" descr="Afbeelding met tekst, hemel, schermopname, Reclamebord&#10;&#10;Automatisch gegenereerde beschrijv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20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i/>
          <w:iCs/>
          <w:noProof/>
          <w:sz w:val="22"/>
          <w:szCs w:val="22"/>
        </w:rPr>
        <w:drawing>
          <wp:anchor distT="0" distB="0" distL="114300" distR="114300" simplePos="0" relativeHeight="251658241" behindDoc="1" locked="0" layoutInCell="1" allowOverlap="1" wp14:anchorId="08F4968D" wp14:editId="53754E5E">
            <wp:simplePos x="0" y="0"/>
            <wp:positionH relativeFrom="margin">
              <wp:posOffset>1477645</wp:posOffset>
            </wp:positionH>
            <wp:positionV relativeFrom="paragraph">
              <wp:posOffset>0</wp:posOffset>
            </wp:positionV>
            <wp:extent cx="1356360" cy="1356360"/>
            <wp:effectExtent l="0" t="0" r="0" b="0"/>
            <wp:wrapTight wrapText="bothSides">
              <wp:wrapPolygon edited="0">
                <wp:start x="0" y="0"/>
                <wp:lineTo x="0" y="21236"/>
                <wp:lineTo x="21236" y="21236"/>
                <wp:lineTo x="21236" y="0"/>
                <wp:lineTo x="0" y="0"/>
              </wp:wrapPolygon>
            </wp:wrapTight>
            <wp:docPr id="397926770" name="Afbeelding 2" descr="Afbeelding met tekst, meubels, overdekt, kuss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926770" name="Afbeelding 2" descr="Afbeelding met tekst, meubels, overdekt, kussen&#10;&#10;Automatisch gegenereerde beschrijv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i/>
          <w:i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A5AE461" wp14:editId="31E258CC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1368000" cy="1368000"/>
            <wp:effectExtent l="0" t="0" r="3810" b="3810"/>
            <wp:wrapTight wrapText="bothSides">
              <wp:wrapPolygon edited="0">
                <wp:start x="0" y="0"/>
                <wp:lineTo x="0" y="21359"/>
                <wp:lineTo x="21359" y="21359"/>
                <wp:lineTo x="21359" y="0"/>
                <wp:lineTo x="0" y="0"/>
              </wp:wrapPolygon>
            </wp:wrapTight>
            <wp:docPr id="680391619" name="Afbeelding 1" descr="Afbeelding met tekst, schermopname, person, perso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391619" name="Afbeelding 1" descr="Afbeelding met tekst, schermopname, person, persoon&#10;&#10;Automatisch gegenereerde beschrijvi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80F9A" w14:textId="50D7CA8F" w:rsidR="000E3448" w:rsidRPr="002B2F80" w:rsidRDefault="00DE7602" w:rsidP="000E3448">
      <w:pPr>
        <w:rPr>
          <w:rFonts w:ascii="Calibri" w:hAnsi="Calibri" w:cs="Calibri"/>
          <w:b/>
          <w:bCs/>
          <w:sz w:val="22"/>
          <w:szCs w:val="22"/>
        </w:rPr>
      </w:pPr>
      <w:r w:rsidRPr="007C6AA8">
        <w:rPr>
          <w:rFonts w:ascii="Calibri" w:hAnsi="Calibri" w:cs="Calibri"/>
          <w:b/>
          <w:bCs/>
          <w:sz w:val="22"/>
          <w:szCs w:val="22"/>
        </w:rPr>
        <w:t xml:space="preserve">Volg je gevoel: het </w:t>
      </w:r>
      <w:r w:rsidR="00147E8B">
        <w:rPr>
          <w:rFonts w:ascii="Calibri" w:hAnsi="Calibri" w:cs="Calibri"/>
          <w:b/>
          <w:bCs/>
          <w:sz w:val="22"/>
          <w:szCs w:val="22"/>
        </w:rPr>
        <w:t>kan gaan om</w:t>
      </w:r>
      <w:r w:rsidRPr="007C6AA8">
        <w:rPr>
          <w:rFonts w:ascii="Calibri" w:hAnsi="Calibri" w:cs="Calibri"/>
          <w:b/>
          <w:bCs/>
          <w:sz w:val="22"/>
          <w:szCs w:val="22"/>
        </w:rPr>
        <w:t xml:space="preserve"> arbeidsuitbuiting</w:t>
      </w:r>
      <w:r w:rsidR="002B2F80">
        <w:rPr>
          <w:rFonts w:ascii="Calibri" w:hAnsi="Calibri" w:cs="Calibri"/>
          <w:b/>
          <w:bCs/>
          <w:sz w:val="22"/>
          <w:szCs w:val="22"/>
        </w:rPr>
        <w:br/>
      </w:r>
      <w:r w:rsidR="000E3448" w:rsidRPr="007C6AA8">
        <w:rPr>
          <w:rFonts w:ascii="Calibri" w:hAnsi="Calibri" w:cs="Calibri"/>
          <w:sz w:val="22"/>
          <w:szCs w:val="22"/>
        </w:rPr>
        <w:t>Wat je ziet en de zorgen die je voelt</w:t>
      </w:r>
      <w:r w:rsidR="0039654B">
        <w:rPr>
          <w:rFonts w:ascii="Calibri" w:hAnsi="Calibri" w:cs="Calibri"/>
          <w:sz w:val="22"/>
          <w:szCs w:val="22"/>
        </w:rPr>
        <w:t>,</w:t>
      </w:r>
      <w:r w:rsidR="000E3448" w:rsidRPr="007C6AA8">
        <w:rPr>
          <w:rFonts w:ascii="Calibri" w:hAnsi="Calibri" w:cs="Calibri"/>
          <w:sz w:val="22"/>
          <w:szCs w:val="22"/>
        </w:rPr>
        <w:t xml:space="preserve"> moet je serieus nemen. Deze mensen kunnen slachtoffer zijn van arbeidsuitbuiting. Sommige werkgevers maken hier misbruik van en de werknemers weten niet wat ze </w:t>
      </w:r>
      <w:r w:rsidR="0039654B">
        <w:rPr>
          <w:rFonts w:ascii="Calibri" w:hAnsi="Calibri" w:cs="Calibri"/>
          <w:sz w:val="22"/>
          <w:szCs w:val="22"/>
        </w:rPr>
        <w:t>e</w:t>
      </w:r>
      <w:r w:rsidR="000E3448" w:rsidRPr="007C6AA8">
        <w:rPr>
          <w:rFonts w:ascii="Calibri" w:hAnsi="Calibri" w:cs="Calibri"/>
          <w:sz w:val="22"/>
          <w:szCs w:val="22"/>
        </w:rPr>
        <w:t xml:space="preserve">rtegen moeten doen. </w:t>
      </w:r>
    </w:p>
    <w:p w14:paraId="0DBB83DB" w14:textId="2A6AEAE9" w:rsidR="000E3448" w:rsidRPr="007C6AA8" w:rsidRDefault="000E3448" w:rsidP="000E3448">
      <w:pPr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>Heb jij een vermoeden van arbeidsuitbuiting? Meld dit bij ons</w:t>
      </w:r>
      <w:r w:rsidR="00E12082" w:rsidRPr="007C6AA8">
        <w:rPr>
          <w:rFonts w:ascii="Calibri" w:hAnsi="Calibri" w:cs="Calibri"/>
          <w:sz w:val="22"/>
          <w:szCs w:val="22"/>
        </w:rPr>
        <w:t>.</w:t>
      </w:r>
      <w:r w:rsidRPr="007C6AA8">
        <w:rPr>
          <w:rFonts w:ascii="Calibri" w:hAnsi="Calibri" w:cs="Calibri"/>
          <w:sz w:val="22"/>
          <w:szCs w:val="22"/>
        </w:rPr>
        <w:t xml:space="preserve"> Wij kunnen helpen</w:t>
      </w:r>
      <w:r w:rsidR="00E12082" w:rsidRPr="007C6AA8">
        <w:rPr>
          <w:rFonts w:ascii="Calibri" w:hAnsi="Calibri" w:cs="Calibri"/>
          <w:sz w:val="22"/>
          <w:szCs w:val="22"/>
        </w:rPr>
        <w:t>.</w:t>
      </w:r>
    </w:p>
    <w:p w14:paraId="6FFE2D02" w14:textId="77777777" w:rsidR="00252F61" w:rsidRPr="007C6AA8" w:rsidRDefault="00252F61" w:rsidP="00252F61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Ga naar </w:t>
      </w:r>
      <w:hyperlink r:id="rId17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www.mensenhandeltwente.nl/onzichtbaarmaarwaar</w:t>
        </w:r>
      </w:hyperlink>
      <w:r w:rsidRPr="007C6AA8">
        <w:rPr>
          <w:rFonts w:ascii="Calibri" w:hAnsi="Calibri" w:cs="Calibri"/>
          <w:sz w:val="22"/>
          <w:szCs w:val="22"/>
        </w:rPr>
        <w:t xml:space="preserve"> voor informatie, advies of hulp;</w:t>
      </w:r>
    </w:p>
    <w:p w14:paraId="051199CB" w14:textId="77777777" w:rsidR="00252F61" w:rsidRPr="007C6AA8" w:rsidRDefault="00252F61" w:rsidP="00252F61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Stuur een e-mail naar </w:t>
      </w:r>
      <w:hyperlink r:id="rId18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info@mensenhandeltwente.nl</w:t>
        </w:r>
      </w:hyperlink>
      <w:r w:rsidRPr="007C6AA8">
        <w:rPr>
          <w:rFonts w:ascii="Calibri" w:hAnsi="Calibri" w:cs="Calibri"/>
          <w:sz w:val="22"/>
          <w:szCs w:val="22"/>
        </w:rPr>
        <w:t>;</w:t>
      </w:r>
    </w:p>
    <w:p w14:paraId="0F45C229" w14:textId="77777777" w:rsidR="00252F61" w:rsidRPr="007C6AA8" w:rsidRDefault="00252F61" w:rsidP="00252F61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Of bel ons op 053-4876665. We zijn bereikbaar op werkdagen van 9.00 tot 17.00 uur. </w:t>
      </w:r>
    </w:p>
    <w:p w14:paraId="313AFA6E" w14:textId="77777777" w:rsidR="000E3448" w:rsidRPr="007C6AA8" w:rsidRDefault="000E3448" w:rsidP="000E3448">
      <w:pPr>
        <w:spacing w:after="0"/>
        <w:rPr>
          <w:rFonts w:ascii="Calibri" w:hAnsi="Calibri" w:cs="Calibri"/>
          <w:sz w:val="22"/>
          <w:szCs w:val="22"/>
        </w:rPr>
      </w:pPr>
    </w:p>
    <w:p w14:paraId="3EA62674" w14:textId="74C83576" w:rsidR="000E3448" w:rsidRPr="007C6AA8" w:rsidRDefault="000E3448" w:rsidP="000E3448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 xml:space="preserve">Is er sprake van een noodsituatie? Bel dan altijd 112 </w:t>
      </w: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</w:p>
    <w:p w14:paraId="071DF77A" w14:textId="77777777" w:rsidR="000E3448" w:rsidRPr="007C6AA8" w:rsidRDefault="000E3448" w:rsidP="000E3448">
      <w:pPr>
        <w:spacing w:after="0"/>
        <w:rPr>
          <w:rFonts w:ascii="Calibri" w:hAnsi="Calibri" w:cs="Calibri"/>
          <w:sz w:val="22"/>
          <w:szCs w:val="22"/>
        </w:rPr>
      </w:pPr>
    </w:p>
    <w:p w14:paraId="23ABB3CD" w14:textId="02D2BA93" w:rsidR="000E3448" w:rsidRPr="007C6AA8" w:rsidRDefault="000E3448" w:rsidP="000E3448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>#mensenhandel #twente #arbeidsuitbuiting #stopuitbuiting #onzichtbaarmaarwaar</w:t>
      </w:r>
    </w:p>
    <w:p w14:paraId="64DEEEFB" w14:textId="5969F40B" w:rsidR="00980899" w:rsidRDefault="00980899" w:rsidP="00980899">
      <w:pPr>
        <w:rPr>
          <w:rFonts w:ascii="Calibri" w:hAnsi="Calibri" w:cs="Calibri"/>
          <w:i/>
          <w:iCs/>
          <w:sz w:val="22"/>
          <w:szCs w:val="22"/>
        </w:rPr>
      </w:pPr>
    </w:p>
    <w:p w14:paraId="5A447069" w14:textId="3F41C169" w:rsidR="00980899" w:rsidRDefault="00980899" w:rsidP="00980899">
      <w:pPr>
        <w:rPr>
          <w:rFonts w:ascii="Calibri" w:hAnsi="Calibri" w:cs="Calibri"/>
          <w:i/>
          <w:iCs/>
          <w:sz w:val="22"/>
          <w:szCs w:val="22"/>
        </w:rPr>
      </w:pPr>
      <w:r w:rsidRPr="00883B2E">
        <w:rPr>
          <w:rFonts w:ascii="Calibri" w:hAnsi="Calibri" w:cs="Calibri"/>
          <w:i/>
          <w:iCs/>
          <w:sz w:val="22"/>
          <w:szCs w:val="22"/>
        </w:rPr>
        <w:t>&gt;</w:t>
      </w:r>
      <w:r>
        <w:rPr>
          <w:rFonts w:ascii="Calibri" w:hAnsi="Calibri" w:cs="Calibri"/>
          <w:i/>
          <w:iCs/>
          <w:sz w:val="22"/>
          <w:szCs w:val="22"/>
        </w:rPr>
        <w:t xml:space="preserve">Instagram 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(+ uploaden </w:t>
      </w:r>
      <w:r>
        <w:rPr>
          <w:rFonts w:ascii="Calibri" w:hAnsi="Calibri" w:cs="Calibri"/>
          <w:i/>
          <w:iCs/>
          <w:sz w:val="22"/>
          <w:szCs w:val="22"/>
          <w:highlight w:val="yellow"/>
        </w:rPr>
        <w:t xml:space="preserve">carrousel </w:t>
      </w:r>
      <w:r w:rsidR="006D1533">
        <w:rPr>
          <w:rFonts w:ascii="Calibri" w:hAnsi="Calibri" w:cs="Calibri"/>
          <w:i/>
          <w:iCs/>
          <w:sz w:val="22"/>
          <w:szCs w:val="22"/>
          <w:highlight w:val="yellow"/>
        </w:rPr>
        <w:t>4</w:t>
      </w:r>
      <w:r>
        <w:rPr>
          <w:rFonts w:ascii="Calibri" w:hAnsi="Calibri" w:cs="Calibri"/>
          <w:i/>
          <w:iCs/>
          <w:sz w:val="22"/>
          <w:szCs w:val="22"/>
          <w:highlight w:val="yellow"/>
        </w:rPr>
        <w:t xml:space="preserve"> beelden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 arbeidsuitbuiting)</w:t>
      </w:r>
    </w:p>
    <w:p w14:paraId="227A3D92" w14:textId="67CF390A" w:rsidR="002D1895" w:rsidRPr="002B2F80" w:rsidRDefault="006522A7" w:rsidP="00AF46EF">
      <w:pPr>
        <w:rPr>
          <w:rFonts w:ascii="Calibri" w:hAnsi="Calibri" w:cs="Calibri"/>
          <w:b/>
          <w:bCs/>
          <w:sz w:val="22"/>
          <w:szCs w:val="22"/>
        </w:rPr>
      </w:pPr>
      <w:r w:rsidRPr="007C6AA8">
        <w:rPr>
          <w:rFonts w:ascii="Calibri" w:hAnsi="Calibri" w:cs="Calibri"/>
          <w:b/>
          <w:bCs/>
          <w:sz w:val="22"/>
          <w:szCs w:val="22"/>
        </w:rPr>
        <w:t xml:space="preserve">Volg je gevoel: het kan </w:t>
      </w:r>
      <w:r w:rsidR="00573513">
        <w:rPr>
          <w:rFonts w:ascii="Calibri" w:hAnsi="Calibri" w:cs="Calibri"/>
          <w:b/>
          <w:bCs/>
          <w:sz w:val="22"/>
          <w:szCs w:val="22"/>
        </w:rPr>
        <w:t xml:space="preserve">gaan om </w:t>
      </w:r>
      <w:r w:rsidRPr="007C6AA8">
        <w:rPr>
          <w:rFonts w:ascii="Calibri" w:hAnsi="Calibri" w:cs="Calibri"/>
          <w:b/>
          <w:bCs/>
          <w:sz w:val="22"/>
          <w:szCs w:val="22"/>
        </w:rPr>
        <w:t xml:space="preserve">arbeidsuitbuiting </w:t>
      </w:r>
      <w:r w:rsidR="002B2F80">
        <w:rPr>
          <w:rFonts w:ascii="Calibri" w:hAnsi="Calibri" w:cs="Calibri"/>
          <w:b/>
          <w:bCs/>
          <w:sz w:val="22"/>
          <w:szCs w:val="22"/>
        </w:rPr>
        <w:br/>
      </w:r>
      <w:r w:rsidR="004A6BFA" w:rsidRPr="007C6AA8">
        <w:rPr>
          <w:rFonts w:ascii="Calibri" w:hAnsi="Calibri" w:cs="Calibri"/>
          <w:sz w:val="22"/>
          <w:szCs w:val="22"/>
        </w:rPr>
        <w:t>Wat je ziet en de zorgen die je voelt</w:t>
      </w:r>
      <w:r w:rsidR="004467D6">
        <w:rPr>
          <w:rFonts w:ascii="Calibri" w:hAnsi="Calibri" w:cs="Calibri"/>
          <w:sz w:val="22"/>
          <w:szCs w:val="22"/>
        </w:rPr>
        <w:t>,</w:t>
      </w:r>
      <w:r w:rsidR="004A6BFA" w:rsidRPr="007C6AA8">
        <w:rPr>
          <w:rFonts w:ascii="Calibri" w:hAnsi="Calibri" w:cs="Calibri"/>
          <w:sz w:val="22"/>
          <w:szCs w:val="22"/>
        </w:rPr>
        <w:t xml:space="preserve"> moet je serieus nemen.</w:t>
      </w:r>
      <w:r w:rsidR="005C1720" w:rsidRPr="007C6AA8">
        <w:rPr>
          <w:rFonts w:ascii="Calibri" w:hAnsi="Calibri" w:cs="Calibri"/>
          <w:sz w:val="22"/>
          <w:szCs w:val="22"/>
        </w:rPr>
        <w:t xml:space="preserve"> </w:t>
      </w:r>
      <w:r w:rsidR="004467D6" w:rsidRPr="007C6AA8">
        <w:rPr>
          <w:rFonts w:ascii="Calibri" w:hAnsi="Calibri" w:cs="Calibri"/>
          <w:sz w:val="22"/>
          <w:szCs w:val="22"/>
        </w:rPr>
        <w:t xml:space="preserve">Deze mensen kunnen slachtoffer zijn van arbeidsuitbuiting. </w:t>
      </w:r>
      <w:r w:rsidR="005C1720" w:rsidRPr="007C6AA8">
        <w:rPr>
          <w:rFonts w:ascii="Calibri" w:hAnsi="Calibri" w:cs="Calibri"/>
          <w:sz w:val="22"/>
          <w:szCs w:val="22"/>
        </w:rPr>
        <w:t xml:space="preserve">Sommige werkgevers maken hier misbruik van en de werknemers weten niet wat ze </w:t>
      </w:r>
      <w:r w:rsidR="00573513">
        <w:rPr>
          <w:rFonts w:ascii="Calibri" w:hAnsi="Calibri" w:cs="Calibri"/>
          <w:sz w:val="22"/>
          <w:szCs w:val="22"/>
        </w:rPr>
        <w:t>e</w:t>
      </w:r>
      <w:r w:rsidR="005C1720" w:rsidRPr="007C6AA8">
        <w:rPr>
          <w:rFonts w:ascii="Calibri" w:hAnsi="Calibri" w:cs="Calibri"/>
          <w:sz w:val="22"/>
          <w:szCs w:val="22"/>
        </w:rPr>
        <w:t>rtegen moeten doen.</w:t>
      </w:r>
    </w:p>
    <w:p w14:paraId="6BDCFF31" w14:textId="77777777" w:rsidR="00F56429" w:rsidRPr="007C6AA8" w:rsidRDefault="00F56429" w:rsidP="00F56429">
      <w:pPr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>Heb jij een vermoeden van arbeidsuitbuiting? Meld dit bij ons. Wij kunnen helpen.</w:t>
      </w:r>
    </w:p>
    <w:p w14:paraId="63C48DBF" w14:textId="77777777" w:rsidR="00DF17FA" w:rsidRPr="007C6AA8" w:rsidRDefault="00DF17FA" w:rsidP="00DF17FA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Ga naar </w:t>
      </w:r>
      <w:hyperlink r:id="rId19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www.mensenhandeltwente.nl/onzichtbaarmaarwaar</w:t>
        </w:r>
      </w:hyperlink>
      <w:r w:rsidRPr="007C6AA8">
        <w:rPr>
          <w:rFonts w:ascii="Calibri" w:hAnsi="Calibri" w:cs="Calibri"/>
          <w:sz w:val="22"/>
          <w:szCs w:val="22"/>
        </w:rPr>
        <w:t xml:space="preserve"> voor informatie, advies of hulp;</w:t>
      </w:r>
    </w:p>
    <w:p w14:paraId="067ECE2E" w14:textId="77777777" w:rsidR="00DF17FA" w:rsidRPr="007C6AA8" w:rsidRDefault="00DF17FA" w:rsidP="00DF17FA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Stuur een e-mail naar </w:t>
      </w:r>
      <w:hyperlink r:id="rId20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info@mensenhandeltwente.nl</w:t>
        </w:r>
      </w:hyperlink>
      <w:r w:rsidRPr="007C6AA8">
        <w:rPr>
          <w:rFonts w:ascii="Calibri" w:hAnsi="Calibri" w:cs="Calibri"/>
          <w:sz w:val="22"/>
          <w:szCs w:val="22"/>
        </w:rPr>
        <w:t>;</w:t>
      </w:r>
    </w:p>
    <w:p w14:paraId="565DD763" w14:textId="77777777" w:rsidR="00DF17FA" w:rsidRDefault="00DF17FA" w:rsidP="00F56429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Of bel ons op 053-4876665. We zijn bereikbaar op werkdagen van 9.00 tot 17.00 uur. </w:t>
      </w:r>
    </w:p>
    <w:p w14:paraId="1058159D" w14:textId="77777777" w:rsidR="00DF17FA" w:rsidRDefault="00DF17FA" w:rsidP="00F56429">
      <w:pPr>
        <w:spacing w:after="0"/>
        <w:rPr>
          <w:rFonts w:ascii="Calibri" w:hAnsi="Calibri" w:cs="Calibri"/>
          <w:sz w:val="22"/>
          <w:szCs w:val="22"/>
        </w:rPr>
      </w:pPr>
    </w:p>
    <w:p w14:paraId="5698B7E5" w14:textId="691CC901" w:rsidR="00F56429" w:rsidRPr="007C6AA8" w:rsidRDefault="00F56429" w:rsidP="00F56429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 xml:space="preserve">Is er sprake van een noodsituatie? Bel dan altijd 112 </w:t>
      </w: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</w:p>
    <w:p w14:paraId="3BD3B491" w14:textId="77777777" w:rsidR="00F56429" w:rsidRPr="007C6AA8" w:rsidRDefault="00F56429" w:rsidP="00F56429">
      <w:pPr>
        <w:spacing w:after="0"/>
        <w:rPr>
          <w:rFonts w:ascii="Calibri" w:hAnsi="Calibri" w:cs="Calibri"/>
          <w:sz w:val="22"/>
          <w:szCs w:val="22"/>
        </w:rPr>
      </w:pPr>
    </w:p>
    <w:p w14:paraId="43C2F97D" w14:textId="77777777" w:rsidR="00F56429" w:rsidRPr="007C6AA8" w:rsidRDefault="00F56429" w:rsidP="00F56429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>#mensenhandel #twente #arbeidsuitbuiting #stopuitbuiting #onzichtbaarmaarwaar</w:t>
      </w:r>
    </w:p>
    <w:p w14:paraId="1AF73438" w14:textId="781A9205" w:rsidR="002B2F80" w:rsidRDefault="002B2F80">
      <w:pPr>
        <w:rPr>
          <w:i/>
          <w:iCs/>
          <w:sz w:val="22"/>
          <w:szCs w:val="22"/>
          <w:u w:val="single"/>
        </w:rPr>
      </w:pPr>
    </w:p>
    <w:p w14:paraId="25FFB446" w14:textId="178368D1" w:rsidR="006522A7" w:rsidRPr="00C11D0B" w:rsidRDefault="006522A7" w:rsidP="00C11D0B">
      <w:pPr>
        <w:pStyle w:val="Lijstalinea"/>
        <w:numPr>
          <w:ilvl w:val="0"/>
          <w:numId w:val="12"/>
        </w:numPr>
        <w:rPr>
          <w:i/>
          <w:iCs/>
          <w:sz w:val="22"/>
          <w:szCs w:val="22"/>
          <w:u w:val="single"/>
        </w:rPr>
      </w:pPr>
      <w:r w:rsidRPr="00C11D0B">
        <w:rPr>
          <w:i/>
          <w:iCs/>
          <w:sz w:val="22"/>
          <w:szCs w:val="22"/>
          <w:u w:val="single"/>
        </w:rPr>
        <w:t xml:space="preserve">BERICHT </w:t>
      </w:r>
      <w:r w:rsidR="00425D7F">
        <w:rPr>
          <w:i/>
          <w:iCs/>
          <w:sz w:val="22"/>
          <w:szCs w:val="22"/>
          <w:u w:val="single"/>
        </w:rPr>
        <w:t xml:space="preserve">week </w:t>
      </w:r>
      <w:r w:rsidRPr="00C11D0B">
        <w:rPr>
          <w:i/>
          <w:iCs/>
          <w:sz w:val="22"/>
          <w:szCs w:val="22"/>
          <w:u w:val="single"/>
        </w:rPr>
        <w:t xml:space="preserve">3: </w:t>
      </w:r>
      <w:r w:rsidR="001857F6" w:rsidRPr="00C11D0B">
        <w:rPr>
          <w:i/>
          <w:iCs/>
          <w:sz w:val="22"/>
          <w:szCs w:val="22"/>
          <w:u w:val="single"/>
        </w:rPr>
        <w:t>Maandag 23</w:t>
      </w:r>
      <w:r w:rsidRPr="00C11D0B">
        <w:rPr>
          <w:i/>
          <w:iCs/>
          <w:sz w:val="22"/>
          <w:szCs w:val="22"/>
          <w:u w:val="single"/>
        </w:rPr>
        <w:t xml:space="preserve"> december 2024</w:t>
      </w:r>
    </w:p>
    <w:p w14:paraId="3C614DFC" w14:textId="7A061F5F" w:rsidR="0062443C" w:rsidRDefault="0062443C" w:rsidP="0062443C">
      <w:pPr>
        <w:rPr>
          <w:rFonts w:ascii="Calibri" w:hAnsi="Calibri" w:cs="Calibri"/>
          <w:i/>
          <w:iCs/>
          <w:sz w:val="22"/>
          <w:szCs w:val="22"/>
        </w:rPr>
      </w:pPr>
      <w:r w:rsidRPr="0062443C">
        <w:rPr>
          <w:rFonts w:ascii="Calibri" w:hAnsi="Calibri" w:cs="Calibri"/>
          <w:i/>
          <w:iCs/>
          <w:sz w:val="22"/>
          <w:szCs w:val="22"/>
        </w:rPr>
        <w:t xml:space="preserve">&gt;Facebook/LinkedIn </w:t>
      </w:r>
      <w:r w:rsidRPr="0062443C">
        <w:rPr>
          <w:rFonts w:ascii="Calibri" w:hAnsi="Calibri" w:cs="Calibri"/>
          <w:i/>
          <w:iCs/>
          <w:sz w:val="22"/>
          <w:szCs w:val="22"/>
          <w:highlight w:val="yellow"/>
        </w:rPr>
        <w:t xml:space="preserve">(+ uploaden liggende video </w:t>
      </w:r>
      <w:r w:rsidR="007879B3">
        <w:rPr>
          <w:rFonts w:ascii="Calibri" w:hAnsi="Calibri" w:cs="Calibri"/>
          <w:i/>
          <w:iCs/>
          <w:sz w:val="22"/>
          <w:szCs w:val="22"/>
          <w:highlight w:val="yellow"/>
        </w:rPr>
        <w:t>herken de signalen</w:t>
      </w:r>
      <w:r w:rsidRPr="0062443C">
        <w:rPr>
          <w:rFonts w:ascii="Calibri" w:hAnsi="Calibri" w:cs="Calibri"/>
          <w:i/>
          <w:iCs/>
          <w:sz w:val="22"/>
          <w:szCs w:val="22"/>
          <w:highlight w:val="yellow"/>
        </w:rPr>
        <w:t>)</w:t>
      </w:r>
    </w:p>
    <w:p w14:paraId="4DD4C138" w14:textId="36847151" w:rsidR="00C11D0B" w:rsidRDefault="002B2F80" w:rsidP="0062443C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Screenshot uit de video:</w:t>
      </w:r>
    </w:p>
    <w:p w14:paraId="0B62388E" w14:textId="10DBBE20" w:rsidR="002B2F80" w:rsidRDefault="002B2F80" w:rsidP="0062443C">
      <w:pPr>
        <w:rPr>
          <w:rFonts w:ascii="Calibri" w:hAnsi="Calibri" w:cs="Calibri"/>
          <w:i/>
          <w:iCs/>
          <w:sz w:val="22"/>
          <w:szCs w:val="22"/>
        </w:rPr>
      </w:pPr>
      <w:r w:rsidRPr="002B2F80">
        <w:rPr>
          <w:rFonts w:ascii="Calibri" w:hAnsi="Calibri" w:cs="Calibri"/>
          <w:i/>
          <w:iCs/>
          <w:noProof/>
          <w:sz w:val="22"/>
          <w:szCs w:val="22"/>
        </w:rPr>
        <w:drawing>
          <wp:inline distT="0" distB="0" distL="0" distR="0" wp14:anchorId="59197E81" wp14:editId="6F31CB28">
            <wp:extent cx="3205480" cy="1682948"/>
            <wp:effectExtent l="0" t="0" r="0" b="0"/>
            <wp:docPr id="591008284" name="Afbeelding 1" descr="Afbeelding met tekst, schermopname, software, Multimediasoftwar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008284" name="Afbeelding 1" descr="Afbeelding met tekst, schermopname, software, Multimediasoftware&#10;&#10;Automatisch gegenereerde beschrijvi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11399" cy="168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0639C" w14:textId="7E9723A4" w:rsidR="00541901" w:rsidRDefault="00752699" w:rsidP="006A3712">
      <w:pPr>
        <w:rPr>
          <w:rFonts w:ascii="Calibri" w:hAnsi="Calibri" w:cs="Calibri"/>
          <w:sz w:val="22"/>
          <w:szCs w:val="22"/>
        </w:rPr>
      </w:pPr>
      <w:r w:rsidRPr="00F50EA0">
        <w:rPr>
          <w:rFonts w:ascii="Segoe UI Emoji" w:hAnsi="Segoe UI Emoji" w:cs="Segoe UI Emoji"/>
          <w:sz w:val="22"/>
          <w:szCs w:val="22"/>
        </w:rPr>
        <w:t>🚨</w:t>
      </w:r>
      <w:r w:rsidRPr="00F50EA0">
        <w:rPr>
          <w:rFonts w:ascii="Calibri" w:hAnsi="Calibri" w:cs="Calibri"/>
          <w:sz w:val="22"/>
          <w:szCs w:val="22"/>
        </w:rPr>
        <w:t xml:space="preserve"> </w:t>
      </w:r>
      <w:r w:rsidRPr="00F50EA0">
        <w:rPr>
          <w:rFonts w:ascii="Calibri" w:hAnsi="Calibri" w:cs="Calibri"/>
          <w:b/>
          <w:bCs/>
          <w:sz w:val="22"/>
          <w:szCs w:val="22"/>
        </w:rPr>
        <w:t>Herken arbeidsuitbuiting!</w:t>
      </w:r>
      <w:r w:rsidR="002B2F80">
        <w:rPr>
          <w:rFonts w:ascii="Calibri" w:hAnsi="Calibri" w:cs="Calibri"/>
          <w:sz w:val="22"/>
          <w:szCs w:val="22"/>
        </w:rPr>
        <w:br/>
      </w:r>
      <w:r w:rsidR="00F50EA0" w:rsidRPr="00AA67F6">
        <w:rPr>
          <w:rFonts w:ascii="Calibri" w:hAnsi="Calibri" w:cs="Calibri"/>
          <w:sz w:val="22"/>
          <w:szCs w:val="22"/>
        </w:rPr>
        <w:t xml:space="preserve">Voor veel slachtoffers voelt hulp onbereikbaar. Maar jij kunt het verschil maken door signalen te herkennen en te melden. </w:t>
      </w:r>
      <w:r w:rsidR="00155104" w:rsidRPr="00155104">
        <w:rPr>
          <w:rFonts w:ascii="Calibri" w:hAnsi="Calibri" w:cs="Calibri"/>
          <w:sz w:val="22"/>
          <w:szCs w:val="22"/>
        </w:rPr>
        <w:t xml:space="preserve">Samen kunnen we arbeidsuitbuiting tegengaan! </w:t>
      </w:r>
      <w:r w:rsidR="00155104" w:rsidRPr="00155104">
        <w:rPr>
          <w:rFonts w:ascii="Segoe UI Emoji" w:hAnsi="Segoe UI Emoji" w:cs="Segoe UI Emoji"/>
          <w:sz w:val="22"/>
          <w:szCs w:val="22"/>
        </w:rPr>
        <w:t>💪</w:t>
      </w:r>
    </w:p>
    <w:p w14:paraId="5BB9689C" w14:textId="7CE1C62E" w:rsidR="00DF17FA" w:rsidRPr="007C6AA8" w:rsidRDefault="00F50EA0" w:rsidP="00DF17FA">
      <w:pPr>
        <w:spacing w:after="0"/>
        <w:rPr>
          <w:rFonts w:ascii="Calibri" w:hAnsi="Calibri" w:cs="Calibri"/>
          <w:sz w:val="22"/>
          <w:szCs w:val="22"/>
        </w:rPr>
      </w:pPr>
      <w:r w:rsidRPr="00AA67F6">
        <w:rPr>
          <w:rFonts w:ascii="Calibri" w:hAnsi="Calibri" w:cs="Calibri"/>
          <w:sz w:val="22"/>
          <w:szCs w:val="22"/>
        </w:rPr>
        <w:t>Heb je een vermoeden? Laat het ons weten:</w:t>
      </w:r>
      <w:r w:rsidR="00DF17FA">
        <w:rPr>
          <w:rFonts w:ascii="Calibri" w:hAnsi="Calibri" w:cs="Calibri"/>
          <w:sz w:val="22"/>
          <w:szCs w:val="22"/>
        </w:rPr>
        <w:br/>
      </w:r>
      <w:r w:rsidRPr="00AA67F6">
        <w:rPr>
          <w:rFonts w:ascii="Calibri" w:hAnsi="Calibri" w:cs="Calibri"/>
          <w:sz w:val="22"/>
          <w:szCs w:val="22"/>
        </w:rPr>
        <w:br/>
      </w:r>
      <w:r w:rsidR="00DF17FA"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="00DF17FA" w:rsidRPr="007C6AA8">
        <w:rPr>
          <w:rFonts w:ascii="Calibri" w:hAnsi="Calibri" w:cs="Calibri"/>
          <w:sz w:val="22"/>
          <w:szCs w:val="22"/>
        </w:rPr>
        <w:t xml:space="preserve"> Ga naar </w:t>
      </w:r>
      <w:hyperlink r:id="rId22" w:history="1">
        <w:r w:rsidR="00DF17FA" w:rsidRPr="007C6AA8">
          <w:rPr>
            <w:rStyle w:val="Hyperlink"/>
            <w:rFonts w:ascii="Calibri" w:hAnsi="Calibri" w:cs="Calibri"/>
            <w:sz w:val="22"/>
            <w:szCs w:val="22"/>
          </w:rPr>
          <w:t>www.mensenhandeltwente.nl/onzichtbaarmaarwaar</w:t>
        </w:r>
      </w:hyperlink>
      <w:r w:rsidR="00DF17FA" w:rsidRPr="007C6AA8">
        <w:rPr>
          <w:rFonts w:ascii="Calibri" w:hAnsi="Calibri" w:cs="Calibri"/>
          <w:sz w:val="22"/>
          <w:szCs w:val="22"/>
        </w:rPr>
        <w:t xml:space="preserve"> voor informatie, advies of hulp;</w:t>
      </w:r>
    </w:p>
    <w:p w14:paraId="72EF2041" w14:textId="77777777" w:rsidR="00DF17FA" w:rsidRPr="007C6AA8" w:rsidRDefault="00DF17FA" w:rsidP="00DF17FA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Stuur een e-mail naar </w:t>
      </w:r>
      <w:hyperlink r:id="rId23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info@mensenhandeltwente.nl</w:t>
        </w:r>
      </w:hyperlink>
      <w:r w:rsidRPr="007C6AA8">
        <w:rPr>
          <w:rFonts w:ascii="Calibri" w:hAnsi="Calibri" w:cs="Calibri"/>
          <w:sz w:val="22"/>
          <w:szCs w:val="22"/>
        </w:rPr>
        <w:t>;</w:t>
      </w:r>
    </w:p>
    <w:p w14:paraId="57AA0A62" w14:textId="1FFB0B00" w:rsidR="00F50EA0" w:rsidRPr="00AA67F6" w:rsidRDefault="00DF17FA" w:rsidP="00DF17FA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Of bel ons op 053-4876665. We zijn bereikbaar op werkdagen van 9.00 tot 17.00 uur. </w:t>
      </w:r>
      <w:r>
        <w:rPr>
          <w:rFonts w:ascii="Calibri" w:hAnsi="Calibri" w:cs="Calibri"/>
          <w:sz w:val="22"/>
          <w:szCs w:val="22"/>
        </w:rPr>
        <w:br/>
      </w:r>
    </w:p>
    <w:p w14:paraId="4BD0953D" w14:textId="77777777" w:rsidR="00E122CE" w:rsidRPr="007C6AA8" w:rsidRDefault="00E122CE" w:rsidP="00E122CE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 xml:space="preserve">Is er sprake van een noodsituatie? Bel dan altijd 112 </w:t>
      </w: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</w:p>
    <w:p w14:paraId="2A23866D" w14:textId="33AEAA72" w:rsidR="007879B3" w:rsidRPr="00314E7D" w:rsidRDefault="00F50EA0" w:rsidP="0062443C">
      <w:pPr>
        <w:rPr>
          <w:rFonts w:ascii="Calibri" w:hAnsi="Calibri" w:cs="Calibri"/>
          <w:sz w:val="22"/>
          <w:szCs w:val="22"/>
        </w:rPr>
      </w:pPr>
      <w:r w:rsidRPr="00AA67F6">
        <w:rPr>
          <w:rFonts w:ascii="Calibri" w:hAnsi="Calibri" w:cs="Calibri"/>
          <w:sz w:val="22"/>
          <w:szCs w:val="22"/>
        </w:rPr>
        <w:br/>
        <w:t>#mensenhandel #twente #arbeidsuitbuiting #stopuitbuiting #onzichtbaarmaarwaar</w:t>
      </w:r>
      <w:r w:rsidR="00314E7D">
        <w:rPr>
          <w:rFonts w:ascii="Calibri" w:hAnsi="Calibri" w:cs="Calibri"/>
          <w:sz w:val="22"/>
          <w:szCs w:val="22"/>
        </w:rPr>
        <w:br/>
      </w:r>
    </w:p>
    <w:p w14:paraId="5E1CD82D" w14:textId="413F47B4" w:rsidR="00AA67F6" w:rsidRDefault="007879B3" w:rsidP="007879B3">
      <w:pPr>
        <w:rPr>
          <w:rFonts w:ascii="Calibri" w:hAnsi="Calibri" w:cs="Calibri"/>
          <w:i/>
          <w:iCs/>
          <w:sz w:val="22"/>
          <w:szCs w:val="22"/>
        </w:rPr>
      </w:pPr>
      <w:r w:rsidRPr="009829A6">
        <w:rPr>
          <w:rFonts w:ascii="Calibri" w:hAnsi="Calibri" w:cs="Calibri"/>
          <w:i/>
          <w:iCs/>
          <w:sz w:val="22"/>
          <w:szCs w:val="22"/>
        </w:rPr>
        <w:t>&gt;</w:t>
      </w:r>
      <w:r>
        <w:rPr>
          <w:rFonts w:ascii="Calibri" w:hAnsi="Calibri" w:cs="Calibri"/>
          <w:i/>
          <w:iCs/>
          <w:sz w:val="22"/>
          <w:szCs w:val="22"/>
        </w:rPr>
        <w:t>Instagram</w:t>
      </w:r>
      <w:r w:rsidRPr="009829A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3161A">
        <w:rPr>
          <w:rFonts w:ascii="Calibri" w:hAnsi="Calibri" w:cs="Calibri"/>
          <w:i/>
          <w:iCs/>
          <w:sz w:val="22"/>
          <w:szCs w:val="22"/>
          <w:highlight w:val="yellow"/>
        </w:rPr>
        <w:t xml:space="preserve">(+ uploaden liggende video </w:t>
      </w:r>
      <w:r>
        <w:rPr>
          <w:rFonts w:ascii="Calibri" w:hAnsi="Calibri" w:cs="Calibri"/>
          <w:i/>
          <w:iCs/>
          <w:sz w:val="22"/>
          <w:szCs w:val="22"/>
          <w:highlight w:val="yellow"/>
        </w:rPr>
        <w:t>herken de signalen</w:t>
      </w:r>
      <w:r w:rsidRPr="0003161A">
        <w:rPr>
          <w:rFonts w:ascii="Calibri" w:hAnsi="Calibri" w:cs="Calibri"/>
          <w:i/>
          <w:iCs/>
          <w:sz w:val="22"/>
          <w:szCs w:val="22"/>
          <w:highlight w:val="yellow"/>
        </w:rPr>
        <w:t>)</w:t>
      </w:r>
    </w:p>
    <w:p w14:paraId="3CF78DAB" w14:textId="724021C7" w:rsidR="00752699" w:rsidRPr="00AA67F6" w:rsidRDefault="00F50EA0" w:rsidP="00752699">
      <w:pPr>
        <w:rPr>
          <w:rFonts w:ascii="Calibri" w:hAnsi="Calibri" w:cs="Calibri"/>
          <w:sz w:val="22"/>
          <w:szCs w:val="22"/>
        </w:rPr>
      </w:pPr>
      <w:r w:rsidRPr="00F50EA0">
        <w:rPr>
          <w:rFonts w:ascii="Segoe UI Emoji" w:hAnsi="Segoe UI Emoji" w:cs="Segoe UI Emoji"/>
          <w:sz w:val="22"/>
          <w:szCs w:val="22"/>
        </w:rPr>
        <w:t>🚨</w:t>
      </w:r>
      <w:r w:rsidRPr="00F50EA0">
        <w:rPr>
          <w:rFonts w:ascii="Calibri" w:hAnsi="Calibri" w:cs="Calibri"/>
          <w:sz w:val="22"/>
          <w:szCs w:val="22"/>
        </w:rPr>
        <w:t xml:space="preserve"> </w:t>
      </w:r>
      <w:r w:rsidRPr="00F50EA0">
        <w:rPr>
          <w:rFonts w:ascii="Calibri" w:hAnsi="Calibri" w:cs="Calibri"/>
          <w:b/>
          <w:bCs/>
          <w:sz w:val="22"/>
          <w:szCs w:val="22"/>
        </w:rPr>
        <w:t>Herken arbeidsuitbuiting!</w:t>
      </w:r>
      <w:r w:rsidR="0075269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4E7D">
        <w:rPr>
          <w:rFonts w:ascii="Calibri" w:hAnsi="Calibri" w:cs="Calibri"/>
          <w:sz w:val="22"/>
          <w:szCs w:val="22"/>
        </w:rPr>
        <w:br/>
      </w:r>
      <w:r w:rsidR="00752699" w:rsidRPr="00AA67F6">
        <w:rPr>
          <w:rFonts w:ascii="Calibri" w:hAnsi="Calibri" w:cs="Calibri"/>
          <w:sz w:val="22"/>
          <w:szCs w:val="22"/>
        </w:rPr>
        <w:t xml:space="preserve">Voor veel slachtoffers voelt hulp onbereikbaar. Maar jij kunt het verschil maken door signalen te herkennen en te melden. </w:t>
      </w:r>
      <w:r w:rsidR="00752699" w:rsidRPr="00155104">
        <w:rPr>
          <w:rFonts w:ascii="Calibri" w:hAnsi="Calibri" w:cs="Calibri"/>
          <w:sz w:val="22"/>
          <w:szCs w:val="22"/>
        </w:rPr>
        <w:t xml:space="preserve">Samen </w:t>
      </w:r>
      <w:r w:rsidR="00155104" w:rsidRPr="00155104">
        <w:rPr>
          <w:rFonts w:ascii="Calibri" w:hAnsi="Calibri" w:cs="Calibri"/>
          <w:sz w:val="22"/>
          <w:szCs w:val="22"/>
        </w:rPr>
        <w:t>kunnen we</w:t>
      </w:r>
      <w:r w:rsidR="00752699" w:rsidRPr="00155104">
        <w:rPr>
          <w:rFonts w:ascii="Calibri" w:hAnsi="Calibri" w:cs="Calibri"/>
          <w:sz w:val="22"/>
          <w:szCs w:val="22"/>
        </w:rPr>
        <w:t xml:space="preserve"> arbeidsuitbuiting</w:t>
      </w:r>
      <w:r w:rsidR="00155104" w:rsidRPr="00155104">
        <w:rPr>
          <w:rFonts w:ascii="Calibri" w:hAnsi="Calibri" w:cs="Calibri"/>
          <w:sz w:val="22"/>
          <w:szCs w:val="22"/>
        </w:rPr>
        <w:t xml:space="preserve"> tegengaan</w:t>
      </w:r>
      <w:r w:rsidR="00752699" w:rsidRPr="00155104">
        <w:rPr>
          <w:rFonts w:ascii="Calibri" w:hAnsi="Calibri" w:cs="Calibri"/>
          <w:sz w:val="22"/>
          <w:szCs w:val="22"/>
        </w:rPr>
        <w:t xml:space="preserve">! </w:t>
      </w:r>
      <w:r w:rsidR="00752699" w:rsidRPr="00155104">
        <w:rPr>
          <w:rFonts w:ascii="Segoe UI Emoji" w:hAnsi="Segoe UI Emoji" w:cs="Segoe UI Emoji"/>
          <w:sz w:val="22"/>
          <w:szCs w:val="22"/>
        </w:rPr>
        <w:t>💪</w:t>
      </w:r>
    </w:p>
    <w:p w14:paraId="13B80E3B" w14:textId="77777777" w:rsidR="00752699" w:rsidRDefault="00752699" w:rsidP="00752699">
      <w:pPr>
        <w:spacing w:after="0"/>
        <w:rPr>
          <w:rFonts w:ascii="Calibri" w:hAnsi="Calibri" w:cs="Calibri"/>
          <w:sz w:val="22"/>
          <w:szCs w:val="22"/>
        </w:rPr>
      </w:pPr>
      <w:r w:rsidRPr="00AA67F6">
        <w:rPr>
          <w:rFonts w:ascii="Calibri" w:hAnsi="Calibri" w:cs="Calibri"/>
          <w:sz w:val="22"/>
          <w:szCs w:val="22"/>
        </w:rPr>
        <w:t>Heb je een vermoeden? Laat het ons weten:</w:t>
      </w:r>
    </w:p>
    <w:p w14:paraId="592A89FB" w14:textId="77777777" w:rsidR="00DF17FA" w:rsidRPr="007C6AA8" w:rsidRDefault="00F50EA0" w:rsidP="00DF17FA">
      <w:pPr>
        <w:spacing w:after="0"/>
        <w:rPr>
          <w:rFonts w:ascii="Calibri" w:hAnsi="Calibri" w:cs="Calibri"/>
          <w:sz w:val="22"/>
          <w:szCs w:val="22"/>
        </w:rPr>
      </w:pPr>
      <w:r w:rsidRPr="00F50EA0">
        <w:rPr>
          <w:rFonts w:ascii="Calibri" w:hAnsi="Calibri" w:cs="Calibri"/>
          <w:sz w:val="22"/>
          <w:szCs w:val="22"/>
        </w:rPr>
        <w:br/>
      </w:r>
      <w:r w:rsidR="00DF17FA"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="00DF17FA" w:rsidRPr="007C6AA8">
        <w:rPr>
          <w:rFonts w:ascii="Calibri" w:hAnsi="Calibri" w:cs="Calibri"/>
          <w:sz w:val="22"/>
          <w:szCs w:val="22"/>
        </w:rPr>
        <w:t xml:space="preserve"> Ga naar </w:t>
      </w:r>
      <w:hyperlink r:id="rId24" w:history="1">
        <w:r w:rsidR="00DF17FA" w:rsidRPr="007C6AA8">
          <w:rPr>
            <w:rStyle w:val="Hyperlink"/>
            <w:rFonts w:ascii="Calibri" w:hAnsi="Calibri" w:cs="Calibri"/>
            <w:sz w:val="22"/>
            <w:szCs w:val="22"/>
          </w:rPr>
          <w:t>www.mensenhandeltwente.nl/onzichtbaarmaarwaar</w:t>
        </w:r>
      </w:hyperlink>
      <w:r w:rsidR="00DF17FA" w:rsidRPr="007C6AA8">
        <w:rPr>
          <w:rFonts w:ascii="Calibri" w:hAnsi="Calibri" w:cs="Calibri"/>
          <w:sz w:val="22"/>
          <w:szCs w:val="22"/>
        </w:rPr>
        <w:t xml:space="preserve"> voor informatie, advies of hulp;</w:t>
      </w:r>
    </w:p>
    <w:p w14:paraId="4FFC4D41" w14:textId="77777777" w:rsidR="00DF17FA" w:rsidRPr="007C6AA8" w:rsidRDefault="00DF17FA" w:rsidP="00DF17FA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Stuur een e-mail naar </w:t>
      </w:r>
      <w:hyperlink r:id="rId25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info@mensenhandeltwente.nl</w:t>
        </w:r>
      </w:hyperlink>
      <w:r w:rsidRPr="007C6AA8">
        <w:rPr>
          <w:rFonts w:ascii="Calibri" w:hAnsi="Calibri" w:cs="Calibri"/>
          <w:sz w:val="22"/>
          <w:szCs w:val="22"/>
        </w:rPr>
        <w:t>;</w:t>
      </w:r>
    </w:p>
    <w:p w14:paraId="1D2CA61C" w14:textId="77777777" w:rsidR="00DF17FA" w:rsidRPr="007C6AA8" w:rsidRDefault="00DF17FA" w:rsidP="00DF17FA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Of bel ons op 053-4876665. We zijn bereikbaar op werkdagen van 9.00 tot 17.00 uur. </w:t>
      </w:r>
    </w:p>
    <w:p w14:paraId="33982C08" w14:textId="03B06A8D" w:rsidR="00E122CE" w:rsidRPr="007C6AA8" w:rsidRDefault="00314E7D" w:rsidP="00E122CE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br/>
      </w:r>
      <w:r w:rsidR="00E122CE" w:rsidRPr="007C6AA8">
        <w:rPr>
          <w:rFonts w:ascii="Calibri" w:hAnsi="Calibri" w:cs="Calibri"/>
          <w:sz w:val="22"/>
          <w:szCs w:val="22"/>
        </w:rPr>
        <w:t xml:space="preserve">Is er sprake van een noodsituatie? Bel dan altijd 112 </w:t>
      </w:r>
      <w:r w:rsidR="00E122CE"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</w:p>
    <w:p w14:paraId="2897B802" w14:textId="35DB219B" w:rsidR="00F50EA0" w:rsidRPr="00F50EA0" w:rsidRDefault="00F50EA0" w:rsidP="00F50EA0">
      <w:pPr>
        <w:rPr>
          <w:rFonts w:ascii="Calibri" w:hAnsi="Calibri" w:cs="Calibri"/>
          <w:sz w:val="22"/>
          <w:szCs w:val="22"/>
        </w:rPr>
      </w:pPr>
      <w:r w:rsidRPr="00F50EA0">
        <w:rPr>
          <w:rFonts w:ascii="Calibri" w:hAnsi="Calibri" w:cs="Calibri"/>
          <w:sz w:val="22"/>
          <w:szCs w:val="22"/>
        </w:rPr>
        <w:br/>
        <w:t>#mensenhandel #twente #arbeidsuitbuiting #stopuitbuiting #onzichtbaarmaarwaar</w:t>
      </w:r>
    </w:p>
    <w:p w14:paraId="2BAEC977" w14:textId="21F46084" w:rsidR="00314E7D" w:rsidRDefault="00314E7D">
      <w:pPr>
        <w:rPr>
          <w:i/>
          <w:iCs/>
          <w:sz w:val="22"/>
          <w:szCs w:val="22"/>
          <w:u w:val="single"/>
        </w:rPr>
      </w:pPr>
    </w:p>
    <w:p w14:paraId="3F81FCD3" w14:textId="1984C97A" w:rsidR="005E57B1" w:rsidRPr="000A4CE9" w:rsidRDefault="006E04D6" w:rsidP="005E57B1">
      <w:pPr>
        <w:pStyle w:val="Lijstalinea"/>
        <w:numPr>
          <w:ilvl w:val="0"/>
          <w:numId w:val="12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i/>
          <w:iCs/>
          <w:noProof/>
          <w:sz w:val="22"/>
          <w:szCs w:val="22"/>
        </w:rPr>
        <w:drawing>
          <wp:anchor distT="0" distB="0" distL="114300" distR="114300" simplePos="0" relativeHeight="251658245" behindDoc="1" locked="0" layoutInCell="1" allowOverlap="1" wp14:anchorId="27325FC2" wp14:editId="4A297072">
            <wp:simplePos x="0" y="0"/>
            <wp:positionH relativeFrom="page">
              <wp:posOffset>4912360</wp:posOffset>
            </wp:positionH>
            <wp:positionV relativeFrom="paragraph">
              <wp:posOffset>294005</wp:posOffset>
            </wp:positionV>
            <wp:extent cx="19050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384" y="21384"/>
                <wp:lineTo x="21384" y="0"/>
                <wp:lineTo x="0" y="0"/>
              </wp:wrapPolygon>
            </wp:wrapTight>
            <wp:docPr id="1395115889" name="Afbeelding 7" descr="Afbeelding met tekst, schermopname, Menselijk gezicht, blinddoe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115889" name="Afbeelding 7" descr="Afbeelding met tekst, schermopname, Menselijk gezicht, blinddoek&#10;&#10;Automatisch gegenereerde beschrijvi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57B1" w:rsidRPr="000A4CE9">
        <w:rPr>
          <w:i/>
          <w:iCs/>
          <w:sz w:val="22"/>
          <w:szCs w:val="22"/>
          <w:u w:val="single"/>
        </w:rPr>
        <w:t xml:space="preserve">BERICHT </w:t>
      </w:r>
      <w:r w:rsidR="00425D7F">
        <w:rPr>
          <w:i/>
          <w:iCs/>
          <w:sz w:val="22"/>
          <w:szCs w:val="22"/>
          <w:u w:val="single"/>
        </w:rPr>
        <w:t xml:space="preserve">week </w:t>
      </w:r>
      <w:r w:rsidR="005E57B1">
        <w:rPr>
          <w:i/>
          <w:iCs/>
          <w:sz w:val="22"/>
          <w:szCs w:val="22"/>
          <w:u w:val="single"/>
        </w:rPr>
        <w:t>4</w:t>
      </w:r>
      <w:r w:rsidR="005E57B1" w:rsidRPr="000A4CE9">
        <w:rPr>
          <w:i/>
          <w:iCs/>
          <w:sz w:val="22"/>
          <w:szCs w:val="22"/>
          <w:u w:val="single"/>
        </w:rPr>
        <w:t xml:space="preserve">: </w:t>
      </w:r>
      <w:r w:rsidR="001857F6">
        <w:rPr>
          <w:i/>
          <w:iCs/>
          <w:sz w:val="22"/>
          <w:szCs w:val="22"/>
          <w:u w:val="single"/>
        </w:rPr>
        <w:t>Maandag 30</w:t>
      </w:r>
      <w:r w:rsidR="005E57B1" w:rsidRPr="000A4CE9">
        <w:rPr>
          <w:i/>
          <w:iCs/>
          <w:sz w:val="22"/>
          <w:szCs w:val="22"/>
          <w:u w:val="single"/>
        </w:rPr>
        <w:t xml:space="preserve"> december 2024</w:t>
      </w:r>
    </w:p>
    <w:p w14:paraId="08F52465" w14:textId="6890E3EC" w:rsidR="005E57B1" w:rsidRDefault="006E04D6" w:rsidP="00D324ED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noProof/>
          <w:sz w:val="22"/>
          <w:szCs w:val="22"/>
        </w:rPr>
        <w:drawing>
          <wp:anchor distT="0" distB="0" distL="114300" distR="114300" simplePos="0" relativeHeight="251658244" behindDoc="0" locked="0" layoutInCell="1" allowOverlap="1" wp14:anchorId="3A732FF6" wp14:editId="7E5CD377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894840" cy="1894840"/>
            <wp:effectExtent l="0" t="0" r="0" b="0"/>
            <wp:wrapThrough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hrough>
            <wp:docPr id="2019422853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422853" name="Afbeelding 201942285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84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i/>
          <w:iCs/>
          <w:noProof/>
          <w:sz w:val="22"/>
          <w:szCs w:val="22"/>
        </w:rPr>
        <w:drawing>
          <wp:inline distT="0" distB="0" distL="0" distR="0" wp14:anchorId="3AAEFF75" wp14:editId="2E2FE479">
            <wp:extent cx="1899920" cy="1899920"/>
            <wp:effectExtent l="0" t="0" r="5080" b="5080"/>
            <wp:docPr id="1205831409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31409" name="Afbeelding 120583140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96575" w14:textId="3D747509" w:rsidR="00D324ED" w:rsidRDefault="00D324ED" w:rsidP="00D324ED">
      <w:pPr>
        <w:rPr>
          <w:rFonts w:ascii="Calibri" w:hAnsi="Calibri" w:cs="Calibri"/>
          <w:i/>
          <w:iCs/>
          <w:sz w:val="22"/>
          <w:szCs w:val="22"/>
        </w:rPr>
      </w:pPr>
      <w:r w:rsidRPr="00883B2E">
        <w:rPr>
          <w:rFonts w:ascii="Calibri" w:hAnsi="Calibri" w:cs="Calibri"/>
          <w:i/>
          <w:iCs/>
          <w:sz w:val="22"/>
          <w:szCs w:val="22"/>
        </w:rPr>
        <w:t>&gt;Facebook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(+ uploaden </w:t>
      </w:r>
      <w:r>
        <w:rPr>
          <w:rFonts w:ascii="Calibri" w:hAnsi="Calibri" w:cs="Calibri"/>
          <w:i/>
          <w:iCs/>
          <w:sz w:val="22"/>
          <w:szCs w:val="22"/>
          <w:highlight w:val="yellow"/>
        </w:rPr>
        <w:t>1 beeld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 </w:t>
      </w:r>
      <w:r w:rsidR="008317F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cijfers 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>arbeidsuitbuiting)</w:t>
      </w:r>
    </w:p>
    <w:p w14:paraId="4546069B" w14:textId="1395BB59" w:rsidR="00D324ED" w:rsidRDefault="00D324ED" w:rsidP="00D324ED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&gt;</w:t>
      </w:r>
      <w:r w:rsidRPr="00883B2E">
        <w:rPr>
          <w:rFonts w:ascii="Calibri" w:hAnsi="Calibri" w:cs="Calibri"/>
          <w:i/>
          <w:iCs/>
          <w:sz w:val="22"/>
          <w:szCs w:val="22"/>
        </w:rPr>
        <w:t xml:space="preserve">LinkedIn 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(+ uploaden </w:t>
      </w:r>
      <w:r>
        <w:rPr>
          <w:rFonts w:ascii="Calibri" w:hAnsi="Calibri" w:cs="Calibri"/>
          <w:i/>
          <w:iCs/>
          <w:sz w:val="22"/>
          <w:szCs w:val="22"/>
          <w:highlight w:val="yellow"/>
        </w:rPr>
        <w:t>document post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 </w:t>
      </w:r>
      <w:r w:rsidR="008317F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cijfers 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>arbeidsuitbuiting)</w:t>
      </w:r>
    </w:p>
    <w:p w14:paraId="59A1BC00" w14:textId="6CBDF1C6" w:rsidR="00985C2A" w:rsidRDefault="00985C2A" w:rsidP="00A16BB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Slechts </w:t>
      </w:r>
      <w:r w:rsidR="00A16BBC" w:rsidRPr="007C6AA8">
        <w:rPr>
          <w:rFonts w:ascii="Calibri" w:hAnsi="Calibri" w:cs="Calibri"/>
          <w:b/>
          <w:bCs/>
          <w:sz w:val="22"/>
          <w:szCs w:val="22"/>
        </w:rPr>
        <w:t>13% van de meldingen over arbeidsuitbuiting komt van inwoners</w:t>
      </w:r>
      <w:r w:rsidR="00A16BBC" w:rsidRPr="007C6AA8">
        <w:rPr>
          <w:rFonts w:ascii="Calibri" w:hAnsi="Calibri" w:cs="Calibri"/>
          <w:sz w:val="22"/>
          <w:szCs w:val="22"/>
        </w:rPr>
        <w:t xml:space="preserve"> </w:t>
      </w:r>
      <w:r w:rsidR="00A16BBC" w:rsidRPr="007C6AA8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>Zowel</w:t>
      </w:r>
      <w:r w:rsidR="0002692B">
        <w:rPr>
          <w:rFonts w:ascii="Calibri" w:hAnsi="Calibri" w:cs="Calibri"/>
          <w:sz w:val="22"/>
          <w:szCs w:val="22"/>
        </w:rPr>
        <w:t xml:space="preserve"> landelijk als </w:t>
      </w:r>
      <w:r w:rsidR="00A16BBC" w:rsidRPr="007C6AA8">
        <w:rPr>
          <w:rFonts w:ascii="Calibri" w:hAnsi="Calibri" w:cs="Calibri"/>
          <w:sz w:val="22"/>
          <w:szCs w:val="22"/>
        </w:rPr>
        <w:t xml:space="preserve">in Twente blijven de meldingen van arbeidsuitbuiting </w:t>
      </w:r>
      <w:r>
        <w:rPr>
          <w:rFonts w:ascii="Calibri" w:hAnsi="Calibri" w:cs="Calibri"/>
          <w:sz w:val="22"/>
          <w:szCs w:val="22"/>
        </w:rPr>
        <w:t xml:space="preserve">vanuit de samenleving </w:t>
      </w:r>
      <w:r w:rsidR="00A16BBC" w:rsidRPr="007C6AA8">
        <w:rPr>
          <w:rFonts w:ascii="Calibri" w:hAnsi="Calibri" w:cs="Calibri"/>
          <w:sz w:val="22"/>
          <w:szCs w:val="22"/>
        </w:rPr>
        <w:t xml:space="preserve">achter. </w:t>
      </w:r>
      <w:r w:rsidR="00F343D4" w:rsidRPr="00115203">
        <w:rPr>
          <w:rFonts w:ascii="Calibri" w:hAnsi="Calibri" w:cs="Calibri"/>
          <w:sz w:val="22"/>
          <w:szCs w:val="22"/>
        </w:rPr>
        <w:t xml:space="preserve">Dit betekent dat veel situaties onopgemerkt blijven. Jij kunt helpen door verdachte situaties in jouw omgeving te melden. </w:t>
      </w:r>
      <w:r w:rsidR="00A16BBC" w:rsidRPr="007C6AA8">
        <w:rPr>
          <w:rFonts w:ascii="Calibri" w:hAnsi="Calibri" w:cs="Calibri"/>
          <w:sz w:val="22"/>
          <w:szCs w:val="22"/>
        </w:rPr>
        <w:t>Let op de volgende signalen</w:t>
      </w:r>
      <w:r>
        <w:rPr>
          <w:rFonts w:ascii="Calibri" w:hAnsi="Calibri" w:cs="Calibri"/>
          <w:sz w:val="22"/>
          <w:szCs w:val="22"/>
        </w:rPr>
        <w:t>!</w:t>
      </w:r>
    </w:p>
    <w:p w14:paraId="0717F306" w14:textId="72EDD34B" w:rsidR="00A16BBC" w:rsidRPr="00541901" w:rsidRDefault="00985C2A" w:rsidP="00A16BBC">
      <w:pPr>
        <w:rPr>
          <w:rFonts w:ascii="Calibri" w:hAnsi="Calibri" w:cs="Calibri"/>
          <w:sz w:val="22"/>
          <w:szCs w:val="22"/>
        </w:rPr>
      </w:pPr>
      <w:r w:rsidRPr="00541901">
        <w:rPr>
          <w:rFonts w:ascii="Calibri" w:hAnsi="Calibri" w:cs="Calibri"/>
          <w:sz w:val="22"/>
          <w:szCs w:val="22"/>
        </w:rPr>
        <w:t>W</w:t>
      </w:r>
      <w:r w:rsidR="004956BE" w:rsidRPr="00541901">
        <w:rPr>
          <w:rFonts w:ascii="Calibri" w:hAnsi="Calibri" w:cs="Calibri"/>
          <w:sz w:val="22"/>
          <w:szCs w:val="22"/>
        </w:rPr>
        <w:t>erknemers:</w:t>
      </w:r>
    </w:p>
    <w:p w14:paraId="3CD2E29B" w14:textId="01A70061" w:rsidR="00A16BBC" w:rsidRPr="00541901" w:rsidRDefault="00F67C54" w:rsidP="00A16BBC">
      <w:pPr>
        <w:pStyle w:val="Lijstalinea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541901">
        <w:rPr>
          <w:rFonts w:ascii="Calibri" w:hAnsi="Calibri" w:cs="Calibri"/>
          <w:sz w:val="22"/>
          <w:szCs w:val="22"/>
        </w:rPr>
        <w:t>maken</w:t>
      </w:r>
      <w:r w:rsidR="00A16BBC" w:rsidRPr="00541901">
        <w:rPr>
          <w:rFonts w:ascii="Calibri" w:hAnsi="Calibri" w:cs="Calibri"/>
          <w:sz w:val="22"/>
          <w:szCs w:val="22"/>
        </w:rPr>
        <w:t xml:space="preserve"> lange dagen </w:t>
      </w:r>
    </w:p>
    <w:p w14:paraId="014C1B58" w14:textId="321D4798" w:rsidR="00A16BBC" w:rsidRPr="007C6AA8" w:rsidRDefault="004956BE" w:rsidP="00A16BBC">
      <w:pPr>
        <w:pStyle w:val="Lijstalinea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doen gevaarlijk en ongezond werk</w:t>
      </w:r>
    </w:p>
    <w:p w14:paraId="5FC1B9F0" w14:textId="2850507C" w:rsidR="00A16BBC" w:rsidRDefault="004956BE" w:rsidP="00A16BBC">
      <w:pPr>
        <w:pStyle w:val="Lijstalinea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worden afgeschermd van de buitenwereld</w:t>
      </w:r>
    </w:p>
    <w:p w14:paraId="42517B33" w14:textId="2C2C7CB7" w:rsidR="004956BE" w:rsidRDefault="004956BE" w:rsidP="00A16BBC">
      <w:pPr>
        <w:pStyle w:val="Lijstalinea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krijgen weinig of niet betaald</w:t>
      </w:r>
    </w:p>
    <w:p w14:paraId="26070428" w14:textId="3DF7B671" w:rsidR="00A16BBC" w:rsidRPr="007C6AA8" w:rsidRDefault="00A16BBC" w:rsidP="00A16BBC">
      <w:pPr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 xml:space="preserve">Heb jij een vermoeden van arbeidsuitbuiting? Neem contact met ons op. </w:t>
      </w:r>
    </w:p>
    <w:p w14:paraId="217F633A" w14:textId="77777777" w:rsidR="002549C0" w:rsidRPr="007C6AA8" w:rsidRDefault="002549C0" w:rsidP="002549C0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Ga naar </w:t>
      </w:r>
      <w:hyperlink r:id="rId29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www.mensenhandeltwente.nl/onzichtbaarmaarwaar</w:t>
        </w:r>
      </w:hyperlink>
      <w:r w:rsidRPr="007C6AA8">
        <w:rPr>
          <w:rFonts w:ascii="Calibri" w:hAnsi="Calibri" w:cs="Calibri"/>
          <w:sz w:val="22"/>
          <w:szCs w:val="22"/>
        </w:rPr>
        <w:t xml:space="preserve"> voor informatie, advies of hulp;</w:t>
      </w:r>
    </w:p>
    <w:p w14:paraId="2F0E716D" w14:textId="77777777" w:rsidR="002549C0" w:rsidRPr="007C6AA8" w:rsidRDefault="002549C0" w:rsidP="002549C0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Stuur een e-mail naar </w:t>
      </w:r>
      <w:hyperlink r:id="rId30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info@mensenhandeltwente.nl</w:t>
        </w:r>
      </w:hyperlink>
      <w:r w:rsidRPr="007C6AA8">
        <w:rPr>
          <w:rFonts w:ascii="Calibri" w:hAnsi="Calibri" w:cs="Calibri"/>
          <w:sz w:val="22"/>
          <w:szCs w:val="22"/>
        </w:rPr>
        <w:t>;</w:t>
      </w:r>
    </w:p>
    <w:p w14:paraId="582235C4" w14:textId="77777777" w:rsidR="002549C0" w:rsidRPr="007C6AA8" w:rsidRDefault="002549C0" w:rsidP="002549C0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Of bel ons op 053-4876665. We zijn bereikbaar op werkdagen van 9.00 tot 17.00 uur. </w:t>
      </w:r>
    </w:p>
    <w:p w14:paraId="6C76462B" w14:textId="15FCAF99" w:rsidR="00A16BBC" w:rsidRPr="007C6AA8" w:rsidRDefault="006C3C96" w:rsidP="00A16BBC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  <w:r w:rsidR="00A16BBC" w:rsidRPr="007C6AA8">
        <w:rPr>
          <w:rFonts w:ascii="Calibri" w:hAnsi="Calibri" w:cs="Calibri"/>
          <w:sz w:val="22"/>
          <w:szCs w:val="22"/>
        </w:rPr>
        <w:t xml:space="preserve">Is er sprake van een noodsituatie? Bel dan altijd 112 </w:t>
      </w:r>
      <w:r w:rsidR="00A16BBC"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</w:p>
    <w:p w14:paraId="106ED7F6" w14:textId="77777777" w:rsidR="00A16BBC" w:rsidRPr="007C6AA8" w:rsidRDefault="00A16BBC" w:rsidP="00A16BBC">
      <w:pPr>
        <w:spacing w:after="0"/>
        <w:rPr>
          <w:rFonts w:ascii="Calibri" w:hAnsi="Calibri" w:cs="Calibri"/>
          <w:sz w:val="22"/>
          <w:szCs w:val="22"/>
        </w:rPr>
      </w:pPr>
    </w:p>
    <w:p w14:paraId="075FA10F" w14:textId="77777777" w:rsidR="00A16BBC" w:rsidRPr="007C6AA8" w:rsidRDefault="00A16BBC" w:rsidP="00A16BBC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>#mensenhandel #twente #arbeidsuitbuiting #stopuitbuiting #onzichtbaarmaarwaar</w:t>
      </w:r>
    </w:p>
    <w:p w14:paraId="6176E8EF" w14:textId="77777777" w:rsidR="004D0DB8" w:rsidRDefault="004D0DB8" w:rsidP="00D324ED">
      <w:pPr>
        <w:rPr>
          <w:rFonts w:ascii="Calibri" w:hAnsi="Calibri" w:cs="Calibri"/>
          <w:i/>
          <w:iCs/>
          <w:sz w:val="22"/>
          <w:szCs w:val="22"/>
        </w:rPr>
      </w:pPr>
    </w:p>
    <w:p w14:paraId="4FB0CF49" w14:textId="017125CF" w:rsidR="004D0DB8" w:rsidRDefault="004D0DB8" w:rsidP="004D0DB8">
      <w:pPr>
        <w:rPr>
          <w:rFonts w:ascii="Calibri" w:hAnsi="Calibri" w:cs="Calibri"/>
          <w:i/>
          <w:iCs/>
          <w:sz w:val="22"/>
          <w:szCs w:val="22"/>
        </w:rPr>
      </w:pPr>
      <w:r w:rsidRPr="00883B2E">
        <w:rPr>
          <w:rFonts w:ascii="Calibri" w:hAnsi="Calibri" w:cs="Calibri"/>
          <w:i/>
          <w:iCs/>
          <w:sz w:val="22"/>
          <w:szCs w:val="22"/>
        </w:rPr>
        <w:t>&gt;</w:t>
      </w:r>
      <w:r>
        <w:rPr>
          <w:rFonts w:ascii="Calibri" w:hAnsi="Calibri" w:cs="Calibri"/>
          <w:i/>
          <w:iCs/>
          <w:sz w:val="22"/>
          <w:szCs w:val="22"/>
        </w:rPr>
        <w:t xml:space="preserve">Instagram 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(+ uploaden </w:t>
      </w:r>
      <w:r>
        <w:rPr>
          <w:rFonts w:ascii="Calibri" w:hAnsi="Calibri" w:cs="Calibri"/>
          <w:i/>
          <w:iCs/>
          <w:sz w:val="22"/>
          <w:szCs w:val="22"/>
          <w:highlight w:val="yellow"/>
        </w:rPr>
        <w:t xml:space="preserve">carrousel </w:t>
      </w:r>
      <w:r w:rsidR="00A464E4">
        <w:rPr>
          <w:rFonts w:ascii="Calibri" w:hAnsi="Calibri" w:cs="Calibri"/>
          <w:i/>
          <w:iCs/>
          <w:sz w:val="22"/>
          <w:szCs w:val="22"/>
          <w:highlight w:val="yellow"/>
        </w:rPr>
        <w:t>3</w:t>
      </w:r>
      <w:r>
        <w:rPr>
          <w:rFonts w:ascii="Calibri" w:hAnsi="Calibri" w:cs="Calibri"/>
          <w:i/>
          <w:iCs/>
          <w:sz w:val="22"/>
          <w:szCs w:val="22"/>
          <w:highlight w:val="yellow"/>
        </w:rPr>
        <w:t xml:space="preserve"> beelden</w:t>
      </w:r>
      <w:r w:rsidR="008317F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 cijfers</w:t>
      </w:r>
      <w:r w:rsidRPr="00883B2E">
        <w:rPr>
          <w:rFonts w:ascii="Calibri" w:hAnsi="Calibri" w:cs="Calibri"/>
          <w:i/>
          <w:iCs/>
          <w:sz w:val="22"/>
          <w:szCs w:val="22"/>
          <w:highlight w:val="yellow"/>
        </w:rPr>
        <w:t xml:space="preserve"> arbeidsuitbuiting)</w:t>
      </w:r>
    </w:p>
    <w:p w14:paraId="7C0E76F5" w14:textId="15983A99" w:rsidR="00115203" w:rsidRPr="00FF5ADF" w:rsidRDefault="00115203" w:rsidP="00115203">
      <w:pPr>
        <w:rPr>
          <w:rFonts w:ascii="Calibri" w:hAnsi="Calibri" w:cs="Calibri"/>
          <w:sz w:val="22"/>
          <w:szCs w:val="22"/>
        </w:rPr>
      </w:pPr>
      <w:r w:rsidRPr="00115203">
        <w:rPr>
          <w:rFonts w:ascii="Calibri" w:hAnsi="Calibri" w:cs="Calibri"/>
          <w:b/>
          <w:bCs/>
          <w:sz w:val="22"/>
          <w:szCs w:val="22"/>
        </w:rPr>
        <w:lastRenderedPageBreak/>
        <w:t>13% van de meldingen over arbeidsuitbuiting komt van inwoners</w:t>
      </w:r>
      <w:r w:rsidR="006C3C96">
        <w:rPr>
          <w:rFonts w:ascii="Calibri" w:hAnsi="Calibri" w:cs="Calibri"/>
          <w:b/>
          <w:bCs/>
          <w:sz w:val="22"/>
          <w:szCs w:val="22"/>
        </w:rPr>
        <w:br/>
      </w:r>
      <w:r w:rsidR="00FF5ADF" w:rsidRPr="00FF5ADF">
        <w:rPr>
          <w:rFonts w:ascii="Calibri" w:hAnsi="Calibri" w:cs="Calibri"/>
          <w:sz w:val="22"/>
          <w:szCs w:val="22"/>
        </w:rPr>
        <w:t xml:space="preserve">Zowel landelijk als </w:t>
      </w:r>
      <w:r w:rsidRPr="00115203">
        <w:rPr>
          <w:rFonts w:ascii="Calibri" w:hAnsi="Calibri" w:cs="Calibri"/>
          <w:sz w:val="22"/>
          <w:szCs w:val="22"/>
        </w:rPr>
        <w:t xml:space="preserve">in Twente blijven </w:t>
      </w:r>
      <w:r w:rsidR="00FF5ADF">
        <w:rPr>
          <w:rFonts w:ascii="Calibri" w:hAnsi="Calibri" w:cs="Calibri"/>
          <w:sz w:val="22"/>
          <w:szCs w:val="22"/>
        </w:rPr>
        <w:t xml:space="preserve">de </w:t>
      </w:r>
      <w:r w:rsidRPr="00115203">
        <w:rPr>
          <w:rFonts w:ascii="Calibri" w:hAnsi="Calibri" w:cs="Calibri"/>
          <w:sz w:val="22"/>
          <w:szCs w:val="22"/>
        </w:rPr>
        <w:t xml:space="preserve">meldingen van arbeidsuitbuiting </w:t>
      </w:r>
      <w:r w:rsidR="00FF5ADF">
        <w:rPr>
          <w:rFonts w:ascii="Calibri" w:hAnsi="Calibri" w:cs="Calibri"/>
          <w:sz w:val="22"/>
          <w:szCs w:val="22"/>
        </w:rPr>
        <w:t xml:space="preserve">vanuit de samenleving </w:t>
      </w:r>
      <w:r w:rsidRPr="00115203">
        <w:rPr>
          <w:rFonts w:ascii="Calibri" w:hAnsi="Calibri" w:cs="Calibri"/>
          <w:sz w:val="22"/>
          <w:szCs w:val="22"/>
        </w:rPr>
        <w:t xml:space="preserve">achter. Dit betekent dat veel situaties onopgemerkt blijven. Jij kunt helpen door verdachte situaties in jouw omgeving te melden. </w:t>
      </w:r>
      <w:r w:rsidRPr="00115203">
        <w:rPr>
          <w:rFonts w:ascii="Segoe UI Emoji" w:hAnsi="Segoe UI Emoji" w:cs="Segoe UI Emoji"/>
          <w:sz w:val="22"/>
          <w:szCs w:val="22"/>
        </w:rPr>
        <w:t>🚨</w:t>
      </w:r>
    </w:p>
    <w:p w14:paraId="47EE64A1" w14:textId="643985B6" w:rsidR="00862544" w:rsidRPr="007C6AA8" w:rsidRDefault="00862544" w:rsidP="00862544">
      <w:pPr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 xml:space="preserve">Heb jij een vermoeden van arbeidsuitbuiting? Neem contact met ons op. </w:t>
      </w:r>
    </w:p>
    <w:p w14:paraId="6317EC86" w14:textId="3BEF6BE0" w:rsidR="00767852" w:rsidRPr="007C6AA8" w:rsidRDefault="00767852" w:rsidP="00767852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Ga naar </w:t>
      </w:r>
      <w:hyperlink r:id="rId31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www.mensenhandeltwente.nl/onzichtbaarmaarwaar</w:t>
        </w:r>
      </w:hyperlink>
      <w:r w:rsidRPr="007C6AA8">
        <w:rPr>
          <w:rFonts w:ascii="Calibri" w:hAnsi="Calibri" w:cs="Calibri"/>
          <w:sz w:val="22"/>
          <w:szCs w:val="22"/>
        </w:rPr>
        <w:t xml:space="preserve"> voor informatie, advies of hulp</w:t>
      </w:r>
      <w:r>
        <w:rPr>
          <w:rFonts w:ascii="Calibri" w:hAnsi="Calibri" w:cs="Calibri"/>
          <w:sz w:val="22"/>
          <w:szCs w:val="22"/>
        </w:rPr>
        <w:t>;</w:t>
      </w:r>
    </w:p>
    <w:p w14:paraId="27D9BE27" w14:textId="77777777" w:rsidR="00767852" w:rsidRPr="007C6AA8" w:rsidRDefault="00767852" w:rsidP="00767852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Stuur een e-mail naar </w:t>
      </w:r>
      <w:hyperlink r:id="rId32" w:history="1">
        <w:r w:rsidRPr="007C6AA8">
          <w:rPr>
            <w:rStyle w:val="Hyperlink"/>
            <w:rFonts w:ascii="Calibri" w:hAnsi="Calibri" w:cs="Calibri"/>
            <w:sz w:val="22"/>
            <w:szCs w:val="22"/>
          </w:rPr>
          <w:t>info@mensenhandeltwente.nl</w:t>
        </w:r>
      </w:hyperlink>
      <w:r w:rsidRPr="007C6AA8">
        <w:rPr>
          <w:rFonts w:ascii="Calibri" w:hAnsi="Calibri" w:cs="Calibri"/>
          <w:sz w:val="22"/>
          <w:szCs w:val="22"/>
        </w:rPr>
        <w:t>;</w:t>
      </w:r>
    </w:p>
    <w:p w14:paraId="6760A01A" w14:textId="77777777" w:rsidR="00767852" w:rsidRPr="007C6AA8" w:rsidRDefault="00767852" w:rsidP="00767852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Pr="007C6AA8">
        <w:rPr>
          <w:rFonts w:ascii="Calibri" w:hAnsi="Calibri" w:cs="Calibri"/>
          <w:sz w:val="22"/>
          <w:szCs w:val="22"/>
        </w:rPr>
        <w:t xml:space="preserve"> Of bel ons op 053-4876665. We zijn bereikbaar op werkdagen van 9.00 tot 17.00 uur. </w:t>
      </w:r>
    </w:p>
    <w:p w14:paraId="63ED06E4" w14:textId="77777777" w:rsidR="00862544" w:rsidRPr="007C6AA8" w:rsidRDefault="00862544" w:rsidP="00862544">
      <w:pPr>
        <w:spacing w:after="0"/>
        <w:rPr>
          <w:rFonts w:ascii="Calibri" w:hAnsi="Calibri" w:cs="Calibri"/>
          <w:sz w:val="22"/>
          <w:szCs w:val="22"/>
        </w:rPr>
      </w:pPr>
    </w:p>
    <w:p w14:paraId="172E31EC" w14:textId="77777777" w:rsidR="00862544" w:rsidRPr="007C6AA8" w:rsidRDefault="00862544" w:rsidP="00862544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 xml:space="preserve">Is er sprake van een noodsituatie? Bel dan altijd 112 </w:t>
      </w:r>
      <w:r w:rsidRPr="007C6AA8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</w:p>
    <w:p w14:paraId="623DDD16" w14:textId="77777777" w:rsidR="00862544" w:rsidRPr="007C6AA8" w:rsidRDefault="00862544" w:rsidP="00862544">
      <w:pPr>
        <w:spacing w:after="0"/>
        <w:rPr>
          <w:rFonts w:ascii="Calibri" w:hAnsi="Calibri" w:cs="Calibri"/>
          <w:sz w:val="22"/>
          <w:szCs w:val="22"/>
        </w:rPr>
      </w:pPr>
    </w:p>
    <w:p w14:paraId="7A57713A" w14:textId="77777777" w:rsidR="00862544" w:rsidRPr="007C6AA8" w:rsidRDefault="00862544" w:rsidP="00862544">
      <w:pPr>
        <w:spacing w:after="0"/>
        <w:rPr>
          <w:rFonts w:ascii="Calibri" w:hAnsi="Calibri" w:cs="Calibri"/>
          <w:sz w:val="22"/>
          <w:szCs w:val="22"/>
        </w:rPr>
      </w:pPr>
      <w:r w:rsidRPr="007C6AA8">
        <w:rPr>
          <w:rFonts w:ascii="Calibri" w:hAnsi="Calibri" w:cs="Calibri"/>
          <w:sz w:val="22"/>
          <w:szCs w:val="22"/>
        </w:rPr>
        <w:t>#mensenhandel #twente #arbeidsuitbuiting #stopuitbuiting #onzichtbaarmaarwaar</w:t>
      </w:r>
    </w:p>
    <w:p w14:paraId="6E9E0E3C" w14:textId="77777777" w:rsidR="00517B72" w:rsidRPr="007C6AA8" w:rsidRDefault="00517B72" w:rsidP="009743D4">
      <w:pPr>
        <w:rPr>
          <w:rFonts w:ascii="Calibri" w:hAnsi="Calibri" w:cs="Calibri"/>
          <w:sz w:val="22"/>
          <w:szCs w:val="22"/>
        </w:rPr>
      </w:pPr>
    </w:p>
    <w:p w14:paraId="3DC8C8F4" w14:textId="124F5971" w:rsidR="00DE4162" w:rsidRPr="007C6AA8" w:rsidRDefault="00DE4162" w:rsidP="00DE4162">
      <w:pPr>
        <w:rPr>
          <w:rFonts w:ascii="Calibri" w:hAnsi="Calibri" w:cs="Calibri"/>
          <w:sz w:val="22"/>
          <w:szCs w:val="22"/>
        </w:rPr>
      </w:pPr>
    </w:p>
    <w:sectPr w:rsidR="00DE4162" w:rsidRPr="007C6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0639C"/>
    <w:multiLevelType w:val="hybridMultilevel"/>
    <w:tmpl w:val="43184838"/>
    <w:lvl w:ilvl="0" w:tplc="C00C2352">
      <w:start w:val="202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86966"/>
    <w:multiLevelType w:val="multilevel"/>
    <w:tmpl w:val="8DBE3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892BF0"/>
    <w:multiLevelType w:val="hybridMultilevel"/>
    <w:tmpl w:val="1C2E81C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A26A8"/>
    <w:multiLevelType w:val="multilevel"/>
    <w:tmpl w:val="5462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4251F2"/>
    <w:multiLevelType w:val="multilevel"/>
    <w:tmpl w:val="FF4CA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7E1DED"/>
    <w:multiLevelType w:val="hybridMultilevel"/>
    <w:tmpl w:val="503A5714"/>
    <w:lvl w:ilvl="0" w:tplc="8A1AA87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32831"/>
    <w:multiLevelType w:val="multilevel"/>
    <w:tmpl w:val="3A08B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674F93"/>
    <w:multiLevelType w:val="hybridMultilevel"/>
    <w:tmpl w:val="F7AE6B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92AC7"/>
    <w:multiLevelType w:val="multilevel"/>
    <w:tmpl w:val="8D84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5743958"/>
    <w:multiLevelType w:val="multilevel"/>
    <w:tmpl w:val="4E54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3B236F"/>
    <w:multiLevelType w:val="hybridMultilevel"/>
    <w:tmpl w:val="00A40E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602DF3"/>
    <w:multiLevelType w:val="hybridMultilevel"/>
    <w:tmpl w:val="1E6C94E6"/>
    <w:lvl w:ilvl="0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 w15:restartNumberingAfterBreak="0">
    <w:nsid w:val="70AF3B7E"/>
    <w:multiLevelType w:val="hybridMultilevel"/>
    <w:tmpl w:val="65E8F2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F57A0"/>
    <w:multiLevelType w:val="hybridMultilevel"/>
    <w:tmpl w:val="134CB746"/>
    <w:lvl w:ilvl="0" w:tplc="20EEB212">
      <w:start w:val="2024"/>
      <w:numFmt w:val="bullet"/>
      <w:lvlText w:val=""/>
      <w:lvlJc w:val="left"/>
      <w:pPr>
        <w:ind w:left="360" w:hanging="360"/>
      </w:pPr>
      <w:rPr>
        <w:rFonts w:ascii="Symbol" w:eastAsiaTheme="majorEastAsia" w:hAnsi="Symbol" w:cstheme="majorBidi" w:hint="default"/>
        <w:color w:val="auto"/>
        <w:u w:val="singl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0494899">
    <w:abstractNumId w:val="6"/>
  </w:num>
  <w:num w:numId="2" w16cid:durableId="1315602377">
    <w:abstractNumId w:val="4"/>
  </w:num>
  <w:num w:numId="3" w16cid:durableId="912855946">
    <w:abstractNumId w:val="1"/>
  </w:num>
  <w:num w:numId="4" w16cid:durableId="1045107793">
    <w:abstractNumId w:val="8"/>
  </w:num>
  <w:num w:numId="5" w16cid:durableId="586501460">
    <w:abstractNumId w:val="3"/>
  </w:num>
  <w:num w:numId="6" w16cid:durableId="1350137640">
    <w:abstractNumId w:val="9"/>
  </w:num>
  <w:num w:numId="7" w16cid:durableId="640424255">
    <w:abstractNumId w:val="5"/>
  </w:num>
  <w:num w:numId="8" w16cid:durableId="2072658784">
    <w:abstractNumId w:val="12"/>
  </w:num>
  <w:num w:numId="9" w16cid:durableId="1003126487">
    <w:abstractNumId w:val="10"/>
  </w:num>
  <w:num w:numId="10" w16cid:durableId="221866398">
    <w:abstractNumId w:val="13"/>
  </w:num>
  <w:num w:numId="11" w16cid:durableId="993726820">
    <w:abstractNumId w:val="11"/>
  </w:num>
  <w:num w:numId="12" w16cid:durableId="38475113">
    <w:abstractNumId w:val="2"/>
  </w:num>
  <w:num w:numId="13" w16cid:durableId="1606884826">
    <w:abstractNumId w:val="0"/>
  </w:num>
  <w:num w:numId="14" w16cid:durableId="7308857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162"/>
    <w:rsid w:val="0002098C"/>
    <w:rsid w:val="0002692B"/>
    <w:rsid w:val="0003161A"/>
    <w:rsid w:val="000523F6"/>
    <w:rsid w:val="000545F7"/>
    <w:rsid w:val="00075986"/>
    <w:rsid w:val="00076372"/>
    <w:rsid w:val="000903D1"/>
    <w:rsid w:val="000A4CE9"/>
    <w:rsid w:val="000A77A4"/>
    <w:rsid w:val="000B4A7B"/>
    <w:rsid w:val="000B78D0"/>
    <w:rsid w:val="000C17BD"/>
    <w:rsid w:val="000D6A77"/>
    <w:rsid w:val="000E3448"/>
    <w:rsid w:val="001121C5"/>
    <w:rsid w:val="00115203"/>
    <w:rsid w:val="001328C6"/>
    <w:rsid w:val="00147E8B"/>
    <w:rsid w:val="001510AE"/>
    <w:rsid w:val="00151357"/>
    <w:rsid w:val="00155104"/>
    <w:rsid w:val="00163007"/>
    <w:rsid w:val="00166937"/>
    <w:rsid w:val="00180351"/>
    <w:rsid w:val="001857F6"/>
    <w:rsid w:val="001A0552"/>
    <w:rsid w:val="001A5318"/>
    <w:rsid w:val="001C7730"/>
    <w:rsid w:val="001D7A00"/>
    <w:rsid w:val="00205C71"/>
    <w:rsid w:val="00205D6A"/>
    <w:rsid w:val="00210B02"/>
    <w:rsid w:val="00245483"/>
    <w:rsid w:val="00250AF3"/>
    <w:rsid w:val="00252F61"/>
    <w:rsid w:val="002549C0"/>
    <w:rsid w:val="00276E5E"/>
    <w:rsid w:val="00291673"/>
    <w:rsid w:val="002A67D0"/>
    <w:rsid w:val="002B08D1"/>
    <w:rsid w:val="002B2F80"/>
    <w:rsid w:val="002C384E"/>
    <w:rsid w:val="002C7B2F"/>
    <w:rsid w:val="002D1895"/>
    <w:rsid w:val="002D6A56"/>
    <w:rsid w:val="002D6BB6"/>
    <w:rsid w:val="002E02C7"/>
    <w:rsid w:val="002E7962"/>
    <w:rsid w:val="00303C3A"/>
    <w:rsid w:val="00305B92"/>
    <w:rsid w:val="00312B21"/>
    <w:rsid w:val="00314E7D"/>
    <w:rsid w:val="0032528E"/>
    <w:rsid w:val="003270A9"/>
    <w:rsid w:val="00360769"/>
    <w:rsid w:val="00366DEE"/>
    <w:rsid w:val="0037640C"/>
    <w:rsid w:val="00376F78"/>
    <w:rsid w:val="00393C90"/>
    <w:rsid w:val="0039654B"/>
    <w:rsid w:val="003A118E"/>
    <w:rsid w:val="003C1A50"/>
    <w:rsid w:val="003D1131"/>
    <w:rsid w:val="003D5FE0"/>
    <w:rsid w:val="00406E93"/>
    <w:rsid w:val="00425D7F"/>
    <w:rsid w:val="004467D6"/>
    <w:rsid w:val="004501FC"/>
    <w:rsid w:val="00461EE0"/>
    <w:rsid w:val="004674A7"/>
    <w:rsid w:val="00472AE3"/>
    <w:rsid w:val="00477178"/>
    <w:rsid w:val="0047723D"/>
    <w:rsid w:val="00491A82"/>
    <w:rsid w:val="004956BE"/>
    <w:rsid w:val="004A6BFA"/>
    <w:rsid w:val="004B1814"/>
    <w:rsid w:val="004D0DB8"/>
    <w:rsid w:val="004E4E3D"/>
    <w:rsid w:val="00517B72"/>
    <w:rsid w:val="00521ECB"/>
    <w:rsid w:val="00526CD5"/>
    <w:rsid w:val="00527A1E"/>
    <w:rsid w:val="00530386"/>
    <w:rsid w:val="005402D2"/>
    <w:rsid w:val="00541901"/>
    <w:rsid w:val="0055167E"/>
    <w:rsid w:val="00563E6F"/>
    <w:rsid w:val="005725BE"/>
    <w:rsid w:val="00573513"/>
    <w:rsid w:val="005B609D"/>
    <w:rsid w:val="005C117B"/>
    <w:rsid w:val="005C1720"/>
    <w:rsid w:val="005D0D47"/>
    <w:rsid w:val="005E19C8"/>
    <w:rsid w:val="005E24EE"/>
    <w:rsid w:val="005E57B1"/>
    <w:rsid w:val="0060603C"/>
    <w:rsid w:val="0062443C"/>
    <w:rsid w:val="006522A7"/>
    <w:rsid w:val="006544B8"/>
    <w:rsid w:val="00655C13"/>
    <w:rsid w:val="006562DD"/>
    <w:rsid w:val="00670558"/>
    <w:rsid w:val="00670E7C"/>
    <w:rsid w:val="00676ECF"/>
    <w:rsid w:val="00681F99"/>
    <w:rsid w:val="006A3712"/>
    <w:rsid w:val="006B326D"/>
    <w:rsid w:val="006B5941"/>
    <w:rsid w:val="006C36F2"/>
    <w:rsid w:val="006C3A9C"/>
    <w:rsid w:val="006C3C96"/>
    <w:rsid w:val="006D1533"/>
    <w:rsid w:val="006D4325"/>
    <w:rsid w:val="006D73EE"/>
    <w:rsid w:val="006D7633"/>
    <w:rsid w:val="006E04D6"/>
    <w:rsid w:val="006E2302"/>
    <w:rsid w:val="006E26CA"/>
    <w:rsid w:val="006E427B"/>
    <w:rsid w:val="0071107C"/>
    <w:rsid w:val="0072798A"/>
    <w:rsid w:val="00744026"/>
    <w:rsid w:val="00752699"/>
    <w:rsid w:val="00754409"/>
    <w:rsid w:val="007655A7"/>
    <w:rsid w:val="00767852"/>
    <w:rsid w:val="007879B3"/>
    <w:rsid w:val="0079145C"/>
    <w:rsid w:val="007C6AA8"/>
    <w:rsid w:val="007D571B"/>
    <w:rsid w:val="007F2C9D"/>
    <w:rsid w:val="00816EBB"/>
    <w:rsid w:val="0082066D"/>
    <w:rsid w:val="00826BA6"/>
    <w:rsid w:val="008317FE"/>
    <w:rsid w:val="00854DB0"/>
    <w:rsid w:val="0086144C"/>
    <w:rsid w:val="00862544"/>
    <w:rsid w:val="008678DE"/>
    <w:rsid w:val="00877EC6"/>
    <w:rsid w:val="00883B08"/>
    <w:rsid w:val="00883B2E"/>
    <w:rsid w:val="008874E7"/>
    <w:rsid w:val="008B66E7"/>
    <w:rsid w:val="008C5441"/>
    <w:rsid w:val="008D1D94"/>
    <w:rsid w:val="008D2CE8"/>
    <w:rsid w:val="008D7363"/>
    <w:rsid w:val="008D7A64"/>
    <w:rsid w:val="008F1F19"/>
    <w:rsid w:val="00907B33"/>
    <w:rsid w:val="009161A4"/>
    <w:rsid w:val="00925EA2"/>
    <w:rsid w:val="009324F0"/>
    <w:rsid w:val="009522A8"/>
    <w:rsid w:val="00956509"/>
    <w:rsid w:val="009569BF"/>
    <w:rsid w:val="00956A6B"/>
    <w:rsid w:val="00960630"/>
    <w:rsid w:val="00962A29"/>
    <w:rsid w:val="0096764C"/>
    <w:rsid w:val="009743D4"/>
    <w:rsid w:val="009752A9"/>
    <w:rsid w:val="00980899"/>
    <w:rsid w:val="00980B7A"/>
    <w:rsid w:val="00980ECD"/>
    <w:rsid w:val="009829A6"/>
    <w:rsid w:val="00985C2A"/>
    <w:rsid w:val="009A2588"/>
    <w:rsid w:val="009B0FA2"/>
    <w:rsid w:val="009B7D8C"/>
    <w:rsid w:val="009E6EC6"/>
    <w:rsid w:val="009F4E7B"/>
    <w:rsid w:val="009F7538"/>
    <w:rsid w:val="00A06068"/>
    <w:rsid w:val="00A10586"/>
    <w:rsid w:val="00A16BBC"/>
    <w:rsid w:val="00A3050B"/>
    <w:rsid w:val="00A3576C"/>
    <w:rsid w:val="00A42A73"/>
    <w:rsid w:val="00A464E4"/>
    <w:rsid w:val="00A7067B"/>
    <w:rsid w:val="00A72496"/>
    <w:rsid w:val="00A85A71"/>
    <w:rsid w:val="00AA3174"/>
    <w:rsid w:val="00AA3208"/>
    <w:rsid w:val="00AA67F6"/>
    <w:rsid w:val="00AC6945"/>
    <w:rsid w:val="00AE0C19"/>
    <w:rsid w:val="00AF46EF"/>
    <w:rsid w:val="00B338F7"/>
    <w:rsid w:val="00B42F17"/>
    <w:rsid w:val="00B46B4D"/>
    <w:rsid w:val="00B704BE"/>
    <w:rsid w:val="00B8615B"/>
    <w:rsid w:val="00BC3528"/>
    <w:rsid w:val="00BD1C4A"/>
    <w:rsid w:val="00BE69C2"/>
    <w:rsid w:val="00BF040D"/>
    <w:rsid w:val="00BF04CC"/>
    <w:rsid w:val="00C0470D"/>
    <w:rsid w:val="00C0703D"/>
    <w:rsid w:val="00C11D0B"/>
    <w:rsid w:val="00C11FE6"/>
    <w:rsid w:val="00C211DB"/>
    <w:rsid w:val="00C44CBA"/>
    <w:rsid w:val="00C44EC8"/>
    <w:rsid w:val="00C4505D"/>
    <w:rsid w:val="00C574EF"/>
    <w:rsid w:val="00C82932"/>
    <w:rsid w:val="00C877D2"/>
    <w:rsid w:val="00CA2F02"/>
    <w:rsid w:val="00CB3E78"/>
    <w:rsid w:val="00CB55F1"/>
    <w:rsid w:val="00CF09BC"/>
    <w:rsid w:val="00D0333F"/>
    <w:rsid w:val="00D054C7"/>
    <w:rsid w:val="00D13A6F"/>
    <w:rsid w:val="00D15252"/>
    <w:rsid w:val="00D15D56"/>
    <w:rsid w:val="00D324ED"/>
    <w:rsid w:val="00D40B71"/>
    <w:rsid w:val="00D600B2"/>
    <w:rsid w:val="00D81A63"/>
    <w:rsid w:val="00DC1B7D"/>
    <w:rsid w:val="00DE3A6A"/>
    <w:rsid w:val="00DE4162"/>
    <w:rsid w:val="00DE7602"/>
    <w:rsid w:val="00DF16AD"/>
    <w:rsid w:val="00DF17FA"/>
    <w:rsid w:val="00E02EEC"/>
    <w:rsid w:val="00E03C86"/>
    <w:rsid w:val="00E12082"/>
    <w:rsid w:val="00E122CE"/>
    <w:rsid w:val="00E127BF"/>
    <w:rsid w:val="00E265D0"/>
    <w:rsid w:val="00E2716A"/>
    <w:rsid w:val="00E33AD5"/>
    <w:rsid w:val="00E33ED9"/>
    <w:rsid w:val="00E40339"/>
    <w:rsid w:val="00E5068B"/>
    <w:rsid w:val="00E64182"/>
    <w:rsid w:val="00E67203"/>
    <w:rsid w:val="00E74A7F"/>
    <w:rsid w:val="00E9439B"/>
    <w:rsid w:val="00E9553B"/>
    <w:rsid w:val="00EB114D"/>
    <w:rsid w:val="00EB2ED0"/>
    <w:rsid w:val="00EB791C"/>
    <w:rsid w:val="00ED722F"/>
    <w:rsid w:val="00EE13EB"/>
    <w:rsid w:val="00EE7FB0"/>
    <w:rsid w:val="00F13D3D"/>
    <w:rsid w:val="00F21B41"/>
    <w:rsid w:val="00F22D4E"/>
    <w:rsid w:val="00F242EE"/>
    <w:rsid w:val="00F343D4"/>
    <w:rsid w:val="00F50EA0"/>
    <w:rsid w:val="00F56429"/>
    <w:rsid w:val="00F67262"/>
    <w:rsid w:val="00F677BE"/>
    <w:rsid w:val="00F67C54"/>
    <w:rsid w:val="00F909F7"/>
    <w:rsid w:val="00F92C6E"/>
    <w:rsid w:val="00F9345E"/>
    <w:rsid w:val="00FA1C94"/>
    <w:rsid w:val="00FD393A"/>
    <w:rsid w:val="00FE2AD8"/>
    <w:rsid w:val="00FF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DDA48"/>
  <w15:chartTrackingRefBased/>
  <w15:docId w15:val="{7739B47B-E703-4DBB-81E8-711EAF2D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2544"/>
  </w:style>
  <w:style w:type="paragraph" w:styleId="Kop1">
    <w:name w:val="heading 1"/>
    <w:basedOn w:val="Standaard"/>
    <w:next w:val="Standaard"/>
    <w:link w:val="Kop1Char"/>
    <w:uiPriority w:val="9"/>
    <w:qFormat/>
    <w:rsid w:val="00DE4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E4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41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4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41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4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4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4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4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4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DE4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4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416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416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41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41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41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41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4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4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41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4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41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416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416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416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4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416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41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501F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67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2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mailto:info@mensenhandeltwente.nl" TargetMode="External"/><Relationship Id="rId26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info@mensenhandeltwente.nl" TargetMode="External"/><Relationship Id="rId17" Type="http://schemas.openxmlformats.org/officeDocument/2006/relationships/hyperlink" Target="http://www.mensenhandeltwente.nl/onzichtbaarmaarwaar" TargetMode="External"/><Relationship Id="rId25" Type="http://schemas.openxmlformats.org/officeDocument/2006/relationships/hyperlink" Target="mailto:info@mensenhandeltwente.n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mailto:info@mensenhandeltwente.nl" TargetMode="External"/><Relationship Id="rId29" Type="http://schemas.openxmlformats.org/officeDocument/2006/relationships/hyperlink" Target="http://www.mensenhandeltwente.nl/onzichtbaarmaarwaa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nsenhandeltwente.nl/onzichtbaarmaarwaar" TargetMode="External"/><Relationship Id="rId24" Type="http://schemas.openxmlformats.org/officeDocument/2006/relationships/hyperlink" Target="http://www.mensenhandeltwente.nl/onzichtbaarmaarwaar" TargetMode="External"/><Relationship Id="rId32" Type="http://schemas.openxmlformats.org/officeDocument/2006/relationships/hyperlink" Target="mailto:info@mensenhandeltwente.nl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hyperlink" Target="mailto:info@mensenhandeltwente.nl" TargetMode="External"/><Relationship Id="rId28" Type="http://schemas.openxmlformats.org/officeDocument/2006/relationships/image" Target="media/image9.jpeg"/><Relationship Id="rId10" Type="http://schemas.openxmlformats.org/officeDocument/2006/relationships/hyperlink" Target="mailto:info@mensenhandeltwente.nl" TargetMode="External"/><Relationship Id="rId19" Type="http://schemas.openxmlformats.org/officeDocument/2006/relationships/hyperlink" Target="http://www.mensenhandeltwente.nl/onzichtbaarmaarwaar" TargetMode="External"/><Relationship Id="rId31" Type="http://schemas.openxmlformats.org/officeDocument/2006/relationships/hyperlink" Target="http://www.mensenhandeltwente.nl/onzichtbaarmaarwaa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mensenhandeltwente.nl/onzichtbaarmaarwaar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://www.mensenhandeltwente.nl/onzichtbaarmaarwaar" TargetMode="External"/><Relationship Id="rId27" Type="http://schemas.openxmlformats.org/officeDocument/2006/relationships/image" Target="media/image8.jpeg"/><Relationship Id="rId30" Type="http://schemas.openxmlformats.org/officeDocument/2006/relationships/hyperlink" Target="mailto:info@mensenhandeltwente.nl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1679e-8454-4bdc-9e71-3109a5aad7d5">
      <Terms xmlns="http://schemas.microsoft.com/office/infopath/2007/PartnerControls"/>
    </lcf76f155ced4ddcb4097134ff3c332f>
    <TaxCatchAll xmlns="3e26a712-f08e-4061-9a76-85df76813a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34850E503BF64D9E5B3AACC7C2D6D4" ma:contentTypeVersion="18" ma:contentTypeDescription="Een nieuw document maken." ma:contentTypeScope="" ma:versionID="c2718a96cd2fc1e17ee4b838a36e3ae7">
  <xsd:schema xmlns:xsd="http://www.w3.org/2001/XMLSchema" xmlns:xs="http://www.w3.org/2001/XMLSchema" xmlns:p="http://schemas.microsoft.com/office/2006/metadata/properties" xmlns:ns2="8061679e-8454-4bdc-9e71-3109a5aad7d5" xmlns:ns3="3e26a712-f08e-4061-9a76-85df76813a68" targetNamespace="http://schemas.microsoft.com/office/2006/metadata/properties" ma:root="true" ma:fieldsID="b1f604b80152362fce821edfb9412b33" ns2:_="" ns3:_="">
    <xsd:import namespace="8061679e-8454-4bdc-9e71-3109a5aad7d5"/>
    <xsd:import namespace="3e26a712-f08e-4061-9a76-85df76813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1679e-8454-4bdc-9e71-3109a5aad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e495eb79-ce0f-48e3-9609-740d9e1d7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6a712-f08e-4061-9a76-85df76813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1d3511-7762-490f-952f-ad9deb8ca1b4}" ma:internalName="TaxCatchAll" ma:showField="CatchAllData" ma:web="3e26a712-f08e-4061-9a76-85df76813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A66E63-B10C-41B3-B7B5-DFA58FA518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6DC927-A0F1-44BB-B4FF-4EB6C3C69C50}">
  <ds:schemaRefs>
    <ds:schemaRef ds:uri="http://schemas.microsoft.com/office/2006/metadata/properties"/>
    <ds:schemaRef ds:uri="http://schemas.microsoft.com/office/infopath/2007/PartnerControls"/>
    <ds:schemaRef ds:uri="81e32d1e-2466-420a-a3e1-12c50dea4614"/>
    <ds:schemaRef ds:uri="923ef415-c8c8-4645-9635-7d5aa3348ead"/>
  </ds:schemaRefs>
</ds:datastoreItem>
</file>

<file path=customXml/itemProps3.xml><?xml version="1.0" encoding="utf-8"?>
<ds:datastoreItem xmlns:ds="http://schemas.openxmlformats.org/officeDocument/2006/customXml" ds:itemID="{A198182A-2FA0-4D20-BF67-E6850D394D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1198</Words>
  <Characters>6591</Characters>
  <Application>Microsoft Office Word</Application>
  <DocSecurity>0</DocSecurity>
  <Lines>54</Lines>
  <Paragraphs>15</Paragraphs>
  <ScaleCrop>false</ScaleCrop>
  <Company>Veiligheidsregio Twente</Company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Katerberg</dc:creator>
  <cp:keywords/>
  <dc:description/>
  <cp:lastModifiedBy>Marina Katerberg</cp:lastModifiedBy>
  <cp:revision>54</cp:revision>
  <dcterms:created xsi:type="dcterms:W3CDTF">2024-11-26T14:33:00Z</dcterms:created>
  <dcterms:modified xsi:type="dcterms:W3CDTF">2024-12-02T12:49:00Z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2024-11-19T10:54:55Z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853abd18-b18d-4eb6-aa77-44d2b79c2ccd</vt:lpwstr>
  </property>
  <property fmtid="{D5CDD505-2E9C-101B-9397-08002B2CF9AE}" pid="8" name="MSIP_Label_e8f49481-729f-4c25-9d76-7e756a23b236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0x0101006534850E503BF64D9E5B3AACC7C2D6D4</vt:lpwstr>
  </property>
</Properties>
</file>